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3F" w:rsidRDefault="00FD744C">
      <w:r>
        <w:t>С поверхности Земли ни</w:t>
      </w:r>
      <w:r w:rsidR="00A70FDB">
        <w:t xml:space="preserve">каким образом нельзя проводить наблюдения, связанные </w:t>
      </w:r>
      <w:proofErr w:type="gramStart"/>
      <w:r w:rsidR="00A70FDB">
        <w:t>с</w:t>
      </w:r>
      <w:proofErr w:type="gramEnd"/>
      <w:r w:rsidR="00A70FDB">
        <w:t xml:space="preserve"> </w:t>
      </w:r>
      <w:r w:rsidR="00A70FDB">
        <w:br/>
        <w:t>а) гамма-излучением; б) оптическим излучением; в) радиоизлучен</w:t>
      </w:r>
      <w:r w:rsidR="00884D09">
        <w:t>ие</w:t>
      </w:r>
      <w:r w:rsidR="0047473F">
        <w:t>м</w:t>
      </w:r>
      <w:r w:rsidR="00884D09">
        <w:t xml:space="preserve">; д) </w:t>
      </w:r>
      <w:r w:rsidR="0047473F">
        <w:t>рентгеновским</w:t>
      </w:r>
      <w:r w:rsidR="00884D09">
        <w:t xml:space="preserve"> излучением.</w:t>
      </w:r>
    </w:p>
    <w:p w:rsidR="00A70FDB" w:rsidRDefault="00A70FDB">
      <w:r>
        <w:t xml:space="preserve">Пока не зарегистрировано космическое </w:t>
      </w:r>
      <w:proofErr w:type="gramStart"/>
      <w:r>
        <w:t>излучение</w:t>
      </w:r>
      <w:proofErr w:type="gramEnd"/>
      <w:r>
        <w:t xml:space="preserve"> </w:t>
      </w:r>
      <w:r>
        <w:br/>
        <w:t xml:space="preserve">а) нейтрино; б) гравитационных волн; в) </w:t>
      </w:r>
      <w:proofErr w:type="spellStart"/>
      <w:r>
        <w:t>аксионов</w:t>
      </w:r>
      <w:proofErr w:type="spellEnd"/>
      <w:r>
        <w:t>; г) позитронов.</w:t>
      </w:r>
    </w:p>
    <w:p w:rsidR="00D257B2" w:rsidRDefault="00D257B2">
      <w:r>
        <w:t xml:space="preserve">Главный параметр </w:t>
      </w:r>
      <w:r w:rsidR="00884D09" w:rsidRPr="00884D09">
        <w:t xml:space="preserve">оптического </w:t>
      </w:r>
      <w:r>
        <w:t>телескопа</w:t>
      </w:r>
      <w:r>
        <w:br/>
        <w:t xml:space="preserve">а) длина; б) увеличение; в) диаметр </w:t>
      </w:r>
      <w:proofErr w:type="gramStart"/>
      <w:r>
        <w:t>окуляра ;</w:t>
      </w:r>
      <w:proofErr w:type="gramEnd"/>
      <w:r>
        <w:t xml:space="preserve"> г) диаметр объектива</w:t>
      </w:r>
      <w:r w:rsidR="003064A8">
        <w:t>.</w:t>
      </w:r>
    </w:p>
    <w:p w:rsidR="003F2E2C" w:rsidRDefault="003F2E2C">
      <w:r>
        <w:t>Фокусировка излучения невозможна в</w:t>
      </w:r>
      <w:r>
        <w:br/>
        <w:t xml:space="preserve">а) радио диапазоне; б) ИК </w:t>
      </w:r>
      <w:proofErr w:type="gramStart"/>
      <w:r>
        <w:t>диапазоне;  в</w:t>
      </w:r>
      <w:proofErr w:type="gramEnd"/>
      <w:r>
        <w:t>) УФ диапазоне; г) рентгеновском д) гамма диапазоне.</w:t>
      </w:r>
    </w:p>
    <w:p w:rsidR="00D257B2" w:rsidRDefault="00884D09">
      <w:r>
        <w:t xml:space="preserve">Два телескопа имеют диаметры объективов 1 и 2 метра. Как различаются их угловые разрешения в идеальных </w:t>
      </w:r>
      <w:proofErr w:type="gramStart"/>
      <w:r>
        <w:t>условиях?</w:t>
      </w:r>
      <w:r>
        <w:br/>
        <w:t>а</w:t>
      </w:r>
      <w:proofErr w:type="gramEnd"/>
      <w:r>
        <w:t>) у первого в два раза хуже; б) у второго в два раза хуже; в) у второго в корень из 2 раз лучше; г) у первого в корень из двух раз лучше.</w:t>
      </w:r>
    </w:p>
    <w:p w:rsidR="00884D09" w:rsidRDefault="00884D09">
      <w:r>
        <w:t>Два телескопа имеют диаметры объективов 1 и 2 метра. Как различаются их во</w:t>
      </w:r>
      <w:r w:rsidR="005A3479">
        <w:t>зможности</w:t>
      </w:r>
      <w:bookmarkStart w:id="0" w:name="_GoBack"/>
      <w:bookmarkEnd w:id="0"/>
      <w:r w:rsidR="005A3479">
        <w:t xml:space="preserve"> видеть слабые объекты</w:t>
      </w:r>
      <w:r>
        <w:t>?</w:t>
      </w:r>
      <w:r>
        <w:br/>
        <w:t>а) у первого в 4 раза хуже; б) у первого в два раза хуже; в) в второго в два раза хуже; г) у второго в 4 раза хуже.</w:t>
      </w:r>
    </w:p>
    <w:p w:rsidR="00A71695" w:rsidRDefault="00884D09">
      <w:r>
        <w:t xml:space="preserve">Два телескопа имеют диаметры объективов 3 и 4 метра. </w:t>
      </w:r>
      <w:r w:rsidR="00A71695">
        <w:t>Как соотносятся предельные</w:t>
      </w:r>
      <w:r>
        <w:t xml:space="preserve"> расстояния</w:t>
      </w:r>
      <w:r w:rsidR="00A71695">
        <w:t xml:space="preserve">, на которых они могут видеть источник данной </w:t>
      </w:r>
      <w:proofErr w:type="gramStart"/>
      <w:r w:rsidR="00A71695">
        <w:t>светимости?</w:t>
      </w:r>
      <w:r w:rsidR="00A71695">
        <w:br/>
        <w:t>а</w:t>
      </w:r>
      <w:proofErr w:type="gramEnd"/>
      <w:r w:rsidR="00A71695">
        <w:t>) для первого расстояние в 16</w:t>
      </w:r>
      <w:r w:rsidR="00A71695" w:rsidRPr="00A71695">
        <w:t>/9</w:t>
      </w:r>
      <w:r w:rsidR="00A71695">
        <w:t xml:space="preserve"> раз больше; б) для первого расстояние в 4</w:t>
      </w:r>
      <w:r w:rsidR="00A71695" w:rsidRPr="00A71695">
        <w:t>/</w:t>
      </w:r>
      <w:r w:rsidR="00A71695">
        <w:t>3 раз больше; в) для второго расстояние в 4</w:t>
      </w:r>
      <w:r w:rsidR="00A71695" w:rsidRPr="00A71695">
        <w:t>/</w:t>
      </w:r>
      <w:r w:rsidR="00A71695">
        <w:t>3 раз больше; г) для второго расстояние в 16</w:t>
      </w:r>
      <w:r w:rsidR="00A71695" w:rsidRPr="00A71695">
        <w:t>/</w:t>
      </w:r>
      <w:r w:rsidR="00A71695">
        <w:t>9 раз больше.</w:t>
      </w:r>
    </w:p>
    <w:p w:rsidR="00884D09" w:rsidRDefault="00A71695">
      <w:r>
        <w:t xml:space="preserve">Глазом (диаметр зрачка 8 мм) звезда типа Солнца видна с расстояния около 16 парсек. Каким должен быть диаметр телескопа, чтобы </w:t>
      </w:r>
      <w:r w:rsidR="000A7C71">
        <w:t xml:space="preserve">увидеть ее с расстояния 100 </w:t>
      </w:r>
      <w:proofErr w:type="spellStart"/>
      <w:proofErr w:type="gramStart"/>
      <w:r w:rsidR="000A7C71">
        <w:t>пк</w:t>
      </w:r>
      <w:proofErr w:type="spellEnd"/>
      <w:r w:rsidR="000A7C71">
        <w:t>?</w:t>
      </w:r>
      <w:r>
        <w:br/>
        <w:t>а</w:t>
      </w:r>
      <w:proofErr w:type="gramEnd"/>
      <w:r>
        <w:t xml:space="preserve">) </w:t>
      </w:r>
      <w:r w:rsidR="00884D09">
        <w:t xml:space="preserve"> </w:t>
      </w:r>
      <w:r w:rsidR="000A7C71">
        <w:t>8 см; б) 10 см; в) 5 см; г) 31.25 см.</w:t>
      </w:r>
    </w:p>
    <w:p w:rsidR="00CF47AB" w:rsidRPr="00CF47AB" w:rsidRDefault="00CF47AB" w:rsidP="00CF47AB">
      <w:r>
        <w:t xml:space="preserve">От звезды нулевой величины мы получаем примерно 1000 квантов в секунду на кв. см </w:t>
      </w:r>
      <w:r w:rsidRPr="00CF47AB">
        <w:t>на ангстрем.</w:t>
      </w:r>
      <w:r>
        <w:t xml:space="preserve"> Сколько квантов будет приходить от звезды пятой </w:t>
      </w:r>
      <w:proofErr w:type="gramStart"/>
      <w:r>
        <w:t>величины?</w:t>
      </w:r>
      <w:r>
        <w:br/>
        <w:t>а</w:t>
      </w:r>
      <w:proofErr w:type="gramEnd"/>
      <w:r>
        <w:t>) 3785 за минуту; б) 20 в секунду; в) 5000 в секунду; г) 40 в секунду.</w:t>
      </w:r>
    </w:p>
    <w:p w:rsidR="005F3919" w:rsidRDefault="005F3919">
      <w:r>
        <w:t xml:space="preserve">За секунду от звезды 8.5 величины в глаз попадает около 145 фотонов. Сколько фотонов попадает в глаз от звезды первой величины? </w:t>
      </w:r>
      <w:r>
        <w:br/>
        <w:t>а) около 1100; б) около 145000; в) около 8160; г) около 2730.</w:t>
      </w:r>
    </w:p>
    <w:p w:rsidR="005F3919" w:rsidRDefault="003F2E2C">
      <w:r>
        <w:t xml:space="preserve">Абсолютная звездная величина Солнца +4.8. Какую абсолютную звездную величину имеет красный карлик светимостью 0.01 </w:t>
      </w:r>
      <w:proofErr w:type="gramStart"/>
      <w:r>
        <w:t>солнечной?</w:t>
      </w:r>
      <w:r>
        <w:br/>
        <w:t>а</w:t>
      </w:r>
      <w:proofErr w:type="gramEnd"/>
      <w:r>
        <w:t>) -1.2; б) +0.2; в) -0.2; г) +2.8.</w:t>
      </w:r>
    </w:p>
    <w:p w:rsidR="003F2E2C" w:rsidRDefault="003F2E2C">
      <w:r>
        <w:t xml:space="preserve">Абсолютная звездная величина соответствует расстоянию 10 парсек. Пусть звезда имеет абсолютную звездную величину -4.  Какой будет видимая величина при расстоянии 10 </w:t>
      </w:r>
      <w:proofErr w:type="spellStart"/>
      <w:proofErr w:type="gramStart"/>
      <w:r>
        <w:t>кпк</w:t>
      </w:r>
      <w:proofErr w:type="spellEnd"/>
      <w:r>
        <w:t>?</w:t>
      </w:r>
      <w:r>
        <w:br/>
        <w:t>а</w:t>
      </w:r>
      <w:proofErr w:type="gramEnd"/>
      <w:r>
        <w:t>) +3.5; б) +1; в) -1.5; г)+11.</w:t>
      </w:r>
    </w:p>
    <w:p w:rsidR="003F2E2C" w:rsidRDefault="00BF5F56">
      <w:r>
        <w:t xml:space="preserve">Кто обладает лучшим угловым разрешением: </w:t>
      </w:r>
      <w:proofErr w:type="spellStart"/>
      <w:r>
        <w:t>Хаббловский</w:t>
      </w:r>
      <w:proofErr w:type="spellEnd"/>
      <w:r>
        <w:t xml:space="preserve"> космический телескоп (диаметр 2.4 м, длина волны 5000 ангстрем) или интерферометр </w:t>
      </w:r>
      <w:proofErr w:type="spellStart"/>
      <w:r>
        <w:t>РадиоАстрон</w:t>
      </w:r>
      <w:proofErr w:type="spellEnd"/>
      <w:r>
        <w:t xml:space="preserve"> (длина базы 300 000 км, длина волны 18 см). И во сколько </w:t>
      </w:r>
      <w:proofErr w:type="gramStart"/>
      <w:r>
        <w:t>раз?</w:t>
      </w:r>
      <w:r>
        <w:br/>
        <w:t>а</w:t>
      </w:r>
      <w:proofErr w:type="gramEnd"/>
      <w:r>
        <w:t xml:space="preserve">) Хаббл, примерно в 7 раз; б) </w:t>
      </w:r>
      <w:proofErr w:type="spellStart"/>
      <w:r>
        <w:t>РадиоАстрон</w:t>
      </w:r>
      <w:proofErr w:type="spellEnd"/>
      <w:r>
        <w:t xml:space="preserve">, примерно в 7 раз; в) </w:t>
      </w:r>
      <w:proofErr w:type="spellStart"/>
      <w:r>
        <w:t>Радиоастрон</w:t>
      </w:r>
      <w:proofErr w:type="spellEnd"/>
      <w:r>
        <w:t>, примерно в 14 раз; г) Хаббл, примерно в 14 раз.</w:t>
      </w:r>
    </w:p>
    <w:p w:rsidR="00BF5F56" w:rsidRDefault="00BF5F56">
      <w:r>
        <w:t>Крупнейшие оптически</w:t>
      </w:r>
      <w:r w:rsidR="005C614F">
        <w:t>е</w:t>
      </w:r>
      <w:r>
        <w:t xml:space="preserve"> телескопы на Земле имеют диаметр зеркала </w:t>
      </w:r>
      <w:proofErr w:type="gramStart"/>
      <w:r>
        <w:t>около</w:t>
      </w:r>
      <w:proofErr w:type="gramEnd"/>
      <w:r>
        <w:br/>
        <w:t>а) 10 метров; б) 100 метров; в) 30 метров; г) 6 метров.</w:t>
      </w:r>
    </w:p>
    <w:p w:rsidR="00BF5F56" w:rsidRDefault="00BF5F56">
      <w:r>
        <w:lastRenderedPageBreak/>
        <w:t xml:space="preserve">Крупнейший радиотелескоп-рефлектор имеет диаметр чаши </w:t>
      </w:r>
      <w:proofErr w:type="gramStart"/>
      <w:r>
        <w:t>около</w:t>
      </w:r>
      <w:proofErr w:type="gramEnd"/>
      <w:r>
        <w:br/>
        <w:t>а) 64 метров; б) 110 метров; в) 300 метров; г) 500 метров.</w:t>
      </w:r>
    </w:p>
    <w:p w:rsidR="00B37CEA" w:rsidRDefault="00B37CEA">
      <w:r>
        <w:t>Атмосфера Земли (на у</w:t>
      </w:r>
      <w:r w:rsidR="005C614F">
        <w:t>ровне поверхности) полностью не</w:t>
      </w:r>
      <w:r>
        <w:t xml:space="preserve">прозрачна для </w:t>
      </w:r>
      <w:proofErr w:type="gramStart"/>
      <w:r>
        <w:t>космического</w:t>
      </w:r>
      <w:proofErr w:type="gramEnd"/>
      <w:r>
        <w:br/>
        <w:t xml:space="preserve">а) гамма; б) ИК; в) УФ; г) радиоизлучения. </w:t>
      </w:r>
    </w:p>
    <w:p w:rsidR="00B37CEA" w:rsidRDefault="00F51306">
      <w:r>
        <w:t>Космические проекты в области радиоастрономии необходимы т.к.</w:t>
      </w:r>
      <w:r>
        <w:br/>
        <w:t xml:space="preserve">а) можно избавиться от </w:t>
      </w:r>
      <w:r w:rsidR="005E321F">
        <w:t>«</w:t>
      </w:r>
      <w:r>
        <w:t>дрожания</w:t>
      </w:r>
      <w:r w:rsidR="005E321F">
        <w:t>»</w:t>
      </w:r>
      <w:r>
        <w:t xml:space="preserve"> </w:t>
      </w:r>
      <w:r w:rsidR="005E321F">
        <w:t>изображения в атмосфере; б) можно уменьшить поглощение излучения в атмосфере; в) можно запускать телескопы большого диаметра; г) можно создавать интерферометры со сверхдлинной базой.</w:t>
      </w:r>
    </w:p>
    <w:p w:rsidR="005E321F" w:rsidRDefault="005E321F">
      <w:r>
        <w:t xml:space="preserve">Системы охлаждения необходимы космическим телескопам, работающим </w:t>
      </w:r>
      <w:proofErr w:type="gramStart"/>
      <w:r>
        <w:t>в</w:t>
      </w:r>
      <w:proofErr w:type="gramEnd"/>
      <w:r>
        <w:br/>
        <w:t xml:space="preserve">а) ИК диапазоне; б) </w:t>
      </w:r>
      <w:r w:rsidR="005C614F">
        <w:t>УФ диапазоне; в) рентгеновском д</w:t>
      </w:r>
      <w:r>
        <w:t>иапазоне; г) гамма-диапазоне.</w:t>
      </w:r>
    </w:p>
    <w:p w:rsidR="005E321F" w:rsidRDefault="005E321F">
      <w:r>
        <w:t xml:space="preserve">Космические системы для регистрации гравитационных волн нужны, </w:t>
      </w:r>
      <w:proofErr w:type="gramStart"/>
      <w:r>
        <w:t>чтобы</w:t>
      </w:r>
      <w:proofErr w:type="gramEnd"/>
      <w:r>
        <w:br/>
        <w:t>а) наблюдать более слабые сигналы; б) повысить угловое разрешение; в) регистрировать более длинные волны; г) избавиться от сейсмических шумов.</w:t>
      </w:r>
    </w:p>
    <w:p w:rsidR="005E321F" w:rsidRDefault="006C25B1">
      <w:r>
        <w:t xml:space="preserve">Перенос тепла во внешних слоях Солнца </w:t>
      </w:r>
      <w:proofErr w:type="gramStart"/>
      <w:r>
        <w:t>осуществляется</w:t>
      </w:r>
      <w:proofErr w:type="gramEnd"/>
      <w:r>
        <w:br/>
        <w:t>а) конвекцией; б) теплопроводностью; в) излучением; г) переноса нет.</w:t>
      </w:r>
    </w:p>
    <w:p w:rsidR="006C25B1" w:rsidRDefault="000A2DF1">
      <w:r>
        <w:t xml:space="preserve">Возникновение солнечных пятен связано </w:t>
      </w:r>
      <w:proofErr w:type="gramStart"/>
      <w:r>
        <w:t>с</w:t>
      </w:r>
      <w:proofErr w:type="gramEnd"/>
      <w:r>
        <w:br/>
        <w:t xml:space="preserve">а) низким темпом термоядерных реакций; б) подавлением конвекции магнитным полем; в) увеличением непрозрачности вещества; г) </w:t>
      </w:r>
      <w:r w:rsidR="00E561FB">
        <w:t>звуковыми волнами во внешних слоях Солнца.</w:t>
      </w:r>
    </w:p>
    <w:p w:rsidR="00E561FB" w:rsidRDefault="00E561FB">
      <w:r>
        <w:t xml:space="preserve">Во время максимума солнечной активности оптическая светимость </w:t>
      </w:r>
      <w:proofErr w:type="gramStart"/>
      <w:r>
        <w:t>Солнца</w:t>
      </w:r>
      <w:proofErr w:type="gramEnd"/>
      <w:r>
        <w:br/>
        <w:t>а) немного падает из-за роста числа пятен; б) остается неизменной; в) немного растет благодаря факельным полям; г) ответ зависит от потока галактических космических лучей.</w:t>
      </w:r>
    </w:p>
    <w:p w:rsidR="001F1313" w:rsidRDefault="00E401AA">
      <w:r>
        <w:t xml:space="preserve">Солнечная активность имеет </w:t>
      </w:r>
      <w:proofErr w:type="gramStart"/>
      <w:r>
        <w:t>период</w:t>
      </w:r>
      <w:proofErr w:type="gramEnd"/>
      <w:r>
        <w:br/>
        <w:t xml:space="preserve">а) 8 лет; б) 11 лет; в) 14 лет; г) 19 лет. </w:t>
      </w:r>
    </w:p>
    <w:p w:rsidR="005E321F" w:rsidRDefault="00E401AA">
      <w:r>
        <w:t xml:space="preserve">В максимуме солнечной активности </w:t>
      </w:r>
      <w:proofErr w:type="gramStart"/>
      <w:r>
        <w:t>пятен</w:t>
      </w:r>
      <w:proofErr w:type="gramEnd"/>
      <w:r>
        <w:br/>
        <w:t>а) больше; б) меньше; в) уровень активности не связан с числом пятен; г) на Солнце есть пятна???</w:t>
      </w:r>
    </w:p>
    <w:p w:rsidR="00E401AA" w:rsidRDefault="00E401AA">
      <w:r>
        <w:t xml:space="preserve">11-летний цикл солнечной </w:t>
      </w:r>
      <w:proofErr w:type="gramStart"/>
      <w:r>
        <w:t>активности</w:t>
      </w:r>
      <w:proofErr w:type="gramEnd"/>
      <w:r>
        <w:br/>
        <w:t>а) строго выдерживается на протяжении длительного времени; б) строго выдерживается только в течение нескольких циклов; в) возможны отклонения +</w:t>
      </w:r>
      <w:r w:rsidRPr="00E401AA">
        <w:t xml:space="preserve">/- 1-2 </w:t>
      </w:r>
      <w:r>
        <w:t xml:space="preserve">года от цикла к циклу; г) возможны отклонения </w:t>
      </w:r>
      <w:r w:rsidRPr="00E401AA">
        <w:t>+/-</w:t>
      </w:r>
      <w:r>
        <w:t xml:space="preserve"> 5 лет от цикла к циклу.</w:t>
      </w:r>
    </w:p>
    <w:p w:rsidR="00E401AA" w:rsidRDefault="00E401AA">
      <w:r>
        <w:t xml:space="preserve">На протяжении миллиардов лет светимость </w:t>
      </w:r>
      <w:proofErr w:type="gramStart"/>
      <w:r>
        <w:t>Солнца</w:t>
      </w:r>
      <w:proofErr w:type="gramEnd"/>
      <w:r>
        <w:br/>
        <w:t>а) не меняется; б) падает; в) испытывает колебания; г) растет.</w:t>
      </w:r>
    </w:p>
    <w:p w:rsidR="00E401AA" w:rsidRDefault="00482699">
      <w:r>
        <w:t xml:space="preserve">У красных карликов зона обитаемости </w:t>
      </w:r>
      <w:proofErr w:type="gramStart"/>
      <w:r>
        <w:t>находится</w:t>
      </w:r>
      <w:proofErr w:type="gramEnd"/>
      <w:r>
        <w:br/>
        <w:t>а) ближе к звезде, чем у Солнца; б) дальше от звезды; в) ее положение не зависит от типа звезды; г) ее положение у красных карликов может быть и ближе, и дальше, чем у Солнца.</w:t>
      </w:r>
    </w:p>
    <w:p w:rsidR="00482699" w:rsidRDefault="00482699">
      <w:r>
        <w:t xml:space="preserve">Звезда имеет радиус в два раза больше солнечного при той же температуре. Как изменится положение зоны </w:t>
      </w:r>
      <w:proofErr w:type="gramStart"/>
      <w:r>
        <w:t>обитаемости</w:t>
      </w:r>
      <w:proofErr w:type="gramEnd"/>
      <w:r>
        <w:br/>
        <w:t>а) останется неизменным; б) станет ближе в 2 раза; в) станет дальше в 4 раза; г) станет дальше в 2 раза.</w:t>
      </w:r>
    </w:p>
    <w:p w:rsidR="00482699" w:rsidRDefault="00482699" w:rsidP="00482699">
      <w:r>
        <w:t xml:space="preserve">Звезда имеет температуру в два раза меньше солнечной при том же радиусе. Как изменится положение зоны </w:t>
      </w:r>
      <w:proofErr w:type="gramStart"/>
      <w:r>
        <w:t>обитаемости</w:t>
      </w:r>
      <w:proofErr w:type="gramEnd"/>
      <w:r>
        <w:br/>
        <w:t>а) останется неизменным; б) станет ближе в 4 раза; в) станет дальше в 4 раза; г) станет дальше в 2 раза.</w:t>
      </w:r>
    </w:p>
    <w:p w:rsidR="00482699" w:rsidRDefault="007D230E">
      <w:r>
        <w:lastRenderedPageBreak/>
        <w:t xml:space="preserve">Зона обитаемости для планеты земного типа определяется в большей </w:t>
      </w:r>
      <w:proofErr w:type="gramStart"/>
      <w:r>
        <w:t>степени</w:t>
      </w:r>
      <w:proofErr w:type="gramEnd"/>
      <w:r>
        <w:br/>
        <w:t>а) атмосферой планеты; б) магнитным полем планеты; в) деталями состава недр</w:t>
      </w:r>
      <w:r w:rsidR="00137170">
        <w:t xml:space="preserve"> планеты</w:t>
      </w:r>
      <w:r>
        <w:t>; г) углом наклона оси вращения</w:t>
      </w:r>
      <w:r w:rsidR="00137170">
        <w:t xml:space="preserve"> планеты</w:t>
      </w:r>
      <w:r>
        <w:t>.</w:t>
      </w:r>
    </w:p>
    <w:p w:rsidR="007D230E" w:rsidRDefault="007D230E">
      <w:r>
        <w:t xml:space="preserve">Непосредственным источником энергии солнечных вспышек </w:t>
      </w:r>
      <w:proofErr w:type="gramStart"/>
      <w:r>
        <w:t>является</w:t>
      </w:r>
      <w:proofErr w:type="gramEnd"/>
      <w:r>
        <w:br/>
        <w:t>а) термоядерный синтез; б) поток нейтрино; в) турбулентность: г) магнитное поле.</w:t>
      </w:r>
    </w:p>
    <w:p w:rsidR="007D230E" w:rsidRDefault="007D230E">
      <w:r>
        <w:t xml:space="preserve">Данные о мощных солнечных вспышках сотни лет назад можно в первую очередь получить </w:t>
      </w:r>
      <w:proofErr w:type="gramStart"/>
      <w:r>
        <w:t>из</w:t>
      </w:r>
      <w:proofErr w:type="gramEnd"/>
      <w:r>
        <w:br/>
        <w:t xml:space="preserve">а) исторических хроник; б) данных об эпидемиях; в) по изотопному анализу; г) </w:t>
      </w:r>
      <w:proofErr w:type="spellStart"/>
      <w:r w:rsidR="001F1313">
        <w:t>гелиосейсмологических</w:t>
      </w:r>
      <w:proofErr w:type="spellEnd"/>
      <w:r w:rsidR="001F1313">
        <w:t xml:space="preserve"> данных.</w:t>
      </w:r>
    </w:p>
    <w:p w:rsidR="001F1313" w:rsidRDefault="001F1313">
      <w:r>
        <w:t xml:space="preserve">Солнечные нейтрино рождаются в </w:t>
      </w:r>
      <w:proofErr w:type="gramStart"/>
      <w:r>
        <w:t>результате</w:t>
      </w:r>
      <w:proofErr w:type="gramEnd"/>
      <w:r>
        <w:t xml:space="preserve"> </w:t>
      </w:r>
      <w:r>
        <w:br/>
        <w:t xml:space="preserve">а) </w:t>
      </w:r>
      <w:proofErr w:type="spellStart"/>
      <w:r>
        <w:t>пересоединения</w:t>
      </w:r>
      <w:proofErr w:type="spellEnd"/>
      <w:r>
        <w:t xml:space="preserve"> магнитных силовых линий; б) термоядерных реакций; в) рассеянии электронов на протонах; г) аннигиляции.</w:t>
      </w:r>
    </w:p>
    <w:p w:rsidR="001F1313" w:rsidRDefault="001F1313">
      <w:r>
        <w:t>Метод лучевых скоростей позволяет с большей легкостью обнаруживать</w:t>
      </w:r>
      <w:r w:rsidR="004A3984">
        <w:t xml:space="preserve"> </w:t>
      </w:r>
      <w:proofErr w:type="gramStart"/>
      <w:r w:rsidR="004A3984">
        <w:t>планеты</w:t>
      </w:r>
      <w:proofErr w:type="gramEnd"/>
      <w:r>
        <w:br/>
        <w:t>а) большие и далекие от</w:t>
      </w:r>
      <w:r w:rsidR="004A3984">
        <w:t xml:space="preserve"> звезды</w:t>
      </w:r>
      <w:r>
        <w:t xml:space="preserve">; б) </w:t>
      </w:r>
      <w:r w:rsidR="004A3984">
        <w:t>яркие и далекие от звезды; в) массивные и близкие от звезды; г) массивные и яркие.</w:t>
      </w:r>
    </w:p>
    <w:p w:rsidR="004A3984" w:rsidRDefault="004A3984" w:rsidP="004A3984">
      <w:r>
        <w:t xml:space="preserve">Метод транзитов позволяет с большей легкостью обнаруживать </w:t>
      </w:r>
      <w:proofErr w:type="gramStart"/>
      <w:r>
        <w:t>планеты</w:t>
      </w:r>
      <w:proofErr w:type="gramEnd"/>
      <w:r>
        <w:br/>
        <w:t>а) яркие и далекие от звезды; б) большие и близкие от звезды; в) плотные и яркие; г) массивные и яркие.</w:t>
      </w:r>
    </w:p>
    <w:p w:rsidR="004A3984" w:rsidRDefault="004A3984" w:rsidP="004A3984">
      <w:proofErr w:type="spellStart"/>
      <w:r>
        <w:t>Микролинзирование</w:t>
      </w:r>
      <w:proofErr w:type="spellEnd"/>
      <w:r>
        <w:t xml:space="preserve"> позволяет с большей легкостью обнаруживать </w:t>
      </w:r>
      <w:proofErr w:type="gramStart"/>
      <w:r>
        <w:t>планеты</w:t>
      </w:r>
      <w:proofErr w:type="gramEnd"/>
      <w:r>
        <w:br/>
        <w:t>а) большие и далекие от звезды; б) яркие и далекие от звезды; в) легкие и близкие от звезды; г) массивные и далекие от звезды.</w:t>
      </w:r>
    </w:p>
    <w:p w:rsidR="004A3984" w:rsidRDefault="004A3984" w:rsidP="004A3984">
      <w:r>
        <w:t xml:space="preserve">Прямые изображения в основном получают для </w:t>
      </w:r>
      <w:proofErr w:type="gramStart"/>
      <w:r>
        <w:t>планет</w:t>
      </w:r>
      <w:proofErr w:type="gramEnd"/>
      <w:r>
        <w:br/>
        <w:t>а) массивных и близких от звезды; б) молодых и далеких от звезды; в) старых и плотных; г) хорошо отражающих свет и далеких от звезды.</w:t>
      </w:r>
    </w:p>
    <w:p w:rsidR="004A3984" w:rsidRDefault="00137170" w:rsidP="004A3984">
      <w:r>
        <w:t xml:space="preserve">Звезда имеет </w:t>
      </w:r>
      <w:r w:rsidR="00A87F9A">
        <w:t xml:space="preserve">радиус 700 000 км, а планета – 7000 км. На сколько падает поток излучения от звезды при </w:t>
      </w:r>
      <w:proofErr w:type="gramStart"/>
      <w:r w:rsidR="00A87F9A">
        <w:t>транзите?</w:t>
      </w:r>
      <w:r w:rsidR="00A87F9A">
        <w:br/>
        <w:t>а</w:t>
      </w:r>
      <w:proofErr w:type="gramEnd"/>
      <w:r w:rsidR="00A87F9A">
        <w:t>)  на 0.01% б) на 1/1000; в) на 1%; г) на 1/100000.</w:t>
      </w:r>
    </w:p>
    <w:p w:rsidR="00A87F9A" w:rsidRDefault="00A87F9A" w:rsidP="004A3984">
      <w:r>
        <w:t xml:space="preserve">Звезда имеет примерно солнечный радиус, а планета – 20 000 км. На сколько примерно падает поток излучения от звезды при </w:t>
      </w:r>
      <w:proofErr w:type="gramStart"/>
      <w:r>
        <w:t>транзите?</w:t>
      </w:r>
      <w:r>
        <w:br/>
        <w:t>а</w:t>
      </w:r>
      <w:proofErr w:type="gramEnd"/>
      <w:r>
        <w:t>)  на 0.01% б) на 1/1200; в) на 2.9%; г) на 1/220.</w:t>
      </w:r>
    </w:p>
    <w:p w:rsidR="00A87F9A" w:rsidRDefault="00A87F9A" w:rsidP="004A3984">
      <w:r>
        <w:t xml:space="preserve">Планеты вокруг </w:t>
      </w:r>
      <w:proofErr w:type="spellStart"/>
      <w:r>
        <w:t>радиопульсаров</w:t>
      </w:r>
      <w:proofErr w:type="spellEnd"/>
      <w:r>
        <w:t xml:space="preserve"> обнаруживают </w:t>
      </w:r>
      <w:proofErr w:type="gramStart"/>
      <w:r>
        <w:t>по</w:t>
      </w:r>
      <w:proofErr w:type="gramEnd"/>
      <w:r>
        <w:br/>
        <w:t>а) вариациям в спектре пульсара; б) затмениям; в) излучению от планеты; г) изменению времени прихода импульсов пульсара.</w:t>
      </w:r>
    </w:p>
    <w:p w:rsidR="00A87F9A" w:rsidRDefault="00A5199A" w:rsidP="004A3984">
      <w:r>
        <w:t xml:space="preserve">Типичные вариации лучевой скорости звезды из-за влияния планеты с земной массой и </w:t>
      </w:r>
      <w:proofErr w:type="gramStart"/>
      <w:r>
        <w:t>орбитой</w:t>
      </w:r>
      <w:proofErr w:type="gramEnd"/>
      <w:r>
        <w:br/>
        <w:t>а) десятки метров в секунду; б) метры в секунду; в) сантиметры в секунду; г) миллиметры в секунду.</w:t>
      </w:r>
    </w:p>
    <w:p w:rsidR="00A5199A" w:rsidRDefault="004C59AE" w:rsidP="004A3984">
      <w:r>
        <w:t>К</w:t>
      </w:r>
      <w:r w:rsidR="0083620A">
        <w:t xml:space="preserve">рупнейшие астероиды имеют радиус </w:t>
      </w:r>
      <w:proofErr w:type="gramStart"/>
      <w:r w:rsidR="0083620A">
        <w:t>около</w:t>
      </w:r>
      <w:proofErr w:type="gramEnd"/>
      <w:r w:rsidR="0083620A">
        <w:br/>
        <w:t>а) 2</w:t>
      </w:r>
      <w:r>
        <w:t>00</w:t>
      </w:r>
      <w:r w:rsidR="0083620A">
        <w:t>-300</w:t>
      </w:r>
      <w:r>
        <w:t xml:space="preserve"> км; б) </w:t>
      </w:r>
      <w:r w:rsidR="0083620A">
        <w:t>50-</w:t>
      </w:r>
      <w:r>
        <w:t xml:space="preserve">100 км; в) </w:t>
      </w:r>
      <w:r w:rsidR="0083620A">
        <w:t xml:space="preserve">500-1000 км; г) </w:t>
      </w:r>
      <w:r w:rsidR="0083620A" w:rsidRPr="0083620A">
        <w:t>&gt;</w:t>
      </w:r>
      <w:r w:rsidR="0083620A">
        <w:t>1000 км.</w:t>
      </w:r>
    </w:p>
    <w:p w:rsidR="0083620A" w:rsidRDefault="0083620A" w:rsidP="004A3984">
      <w:r>
        <w:t xml:space="preserve">Типичные размеры ядер ярких </w:t>
      </w:r>
      <w:proofErr w:type="gramStart"/>
      <w:r>
        <w:t>комет</w:t>
      </w:r>
      <w:proofErr w:type="gramEnd"/>
      <w:r>
        <w:br/>
        <w:t xml:space="preserve">а) около 1 км; б) около 100 м; в) около 100 км; г) около 10 км. </w:t>
      </w:r>
    </w:p>
    <w:p w:rsidR="003C6281" w:rsidRDefault="00882498" w:rsidP="004A3984">
      <w:r>
        <w:t xml:space="preserve">Две планеты вращаются вокруг звезды. Орбитальный период одной планеты 300 дней, второй – 900. Во сколько раз радиус орбиты второй планеты </w:t>
      </w:r>
      <w:proofErr w:type="gramStart"/>
      <w:r>
        <w:t>больше?</w:t>
      </w:r>
      <w:r>
        <w:br/>
        <w:t>а</w:t>
      </w:r>
      <w:proofErr w:type="gramEnd"/>
      <w:r>
        <w:t>) в 3 раза; б) в корень из трех раз; в) в 2.08 раза; г) в 2 раза.</w:t>
      </w:r>
    </w:p>
    <w:p w:rsidR="00882498" w:rsidRDefault="00882498" w:rsidP="004A3984">
      <w:r>
        <w:lastRenderedPageBreak/>
        <w:t xml:space="preserve">Две планеты вращаются вокруг звезды. Радиус орбиты одной планеты составляет 1.5 а.е., а второй – 4.5. Во сколько раз орбитальной период второй планеты </w:t>
      </w:r>
      <w:proofErr w:type="gramStart"/>
      <w:r>
        <w:t>больше?</w:t>
      </w:r>
      <w:r>
        <w:br/>
        <w:t>а</w:t>
      </w:r>
      <w:proofErr w:type="gramEnd"/>
      <w:r>
        <w:t>) в 3 раза; б) в 9 раз; в) в корень из 3 раз; г) в корень из 27 раз.</w:t>
      </w:r>
    </w:p>
    <w:p w:rsidR="00882498" w:rsidRDefault="00591586" w:rsidP="004A3984">
      <w:r>
        <w:t xml:space="preserve">Две системы. В первой вокруг звезды с массой Солнца вращается легкая планета. Во второй на такой же по размеру орбите вращается вторая звезда с массой Солнца. Как будут отличаться орбитальные периоды тел в двух </w:t>
      </w:r>
      <w:proofErr w:type="gramStart"/>
      <w:r>
        <w:t>системах?</w:t>
      </w:r>
      <w:r>
        <w:br/>
        <w:t>а</w:t>
      </w:r>
      <w:proofErr w:type="gramEnd"/>
      <w:r>
        <w:t>) период второй системы в два раза меньше; б) период второй системы в два раза больше; в) период второй системы в корень из 2 раз меньше; г) период второй системы в корень из 2 раз больше.</w:t>
      </w:r>
    </w:p>
    <w:p w:rsidR="00591586" w:rsidRDefault="00591586" w:rsidP="00591586">
      <w:r>
        <w:t xml:space="preserve">Две двойные звезды. Первая состоит из двух звезд с солнечными массами, во второй масса каждой из звезд в два раза больше. Расстояния между звездами в системах одинаковые. Как различаются орбитальные </w:t>
      </w:r>
      <w:proofErr w:type="gramStart"/>
      <w:r>
        <w:t>периоды?</w:t>
      </w:r>
      <w:r>
        <w:br/>
        <w:t>а</w:t>
      </w:r>
      <w:proofErr w:type="gramEnd"/>
      <w:r>
        <w:t>) период второй системы в два раза меньше; б) период второй системы в два раза больше; в) период второй системы в корень из 2 раз меньше; г) период второй системы в корень из 2 раз больше.</w:t>
      </w:r>
    </w:p>
    <w:p w:rsidR="00591586" w:rsidRPr="00591586" w:rsidRDefault="00591586" w:rsidP="004A3984">
      <w:r>
        <w:t>Орб</w:t>
      </w:r>
      <w:r w:rsidR="00906A8C">
        <w:t>итальная скорость Земли 30 км</w:t>
      </w:r>
      <w:r w:rsidR="00906A8C" w:rsidRPr="00906A8C">
        <w:t>/</w:t>
      </w:r>
      <w:r w:rsidR="00906A8C">
        <w:t>с</w:t>
      </w:r>
      <w:r>
        <w:t xml:space="preserve">. Считая, что Нептун в 30 раз дальше, оцените его орбитальную скорость. </w:t>
      </w:r>
      <w:r>
        <w:br/>
        <w:t>а) 5.4 км</w:t>
      </w:r>
      <w:r w:rsidRPr="00E56226">
        <w:t>/</w:t>
      </w:r>
      <w:r>
        <w:t>с; б) 1</w:t>
      </w:r>
      <w:r w:rsidRPr="00E56226">
        <w:t xml:space="preserve"> </w:t>
      </w:r>
      <w:r>
        <w:t>км</w:t>
      </w:r>
      <w:r w:rsidRPr="00E56226">
        <w:t>/</w:t>
      </w:r>
      <w:r>
        <w:t>с; в)</w:t>
      </w:r>
      <w:r w:rsidRPr="00E56226">
        <w:t xml:space="preserve"> </w:t>
      </w:r>
      <w:r>
        <w:t>1</w:t>
      </w:r>
      <w:r w:rsidRPr="00E56226">
        <w:t xml:space="preserve">/30 </w:t>
      </w:r>
      <w:r>
        <w:t>км</w:t>
      </w:r>
      <w:r w:rsidRPr="00E56226">
        <w:t>/</w:t>
      </w:r>
      <w:r>
        <w:t>с; г)</w:t>
      </w:r>
      <w:r w:rsidRPr="00E56226">
        <w:t xml:space="preserve"> </w:t>
      </w:r>
      <w:r>
        <w:t>3.1 км</w:t>
      </w:r>
      <w:r w:rsidRPr="00E56226">
        <w:t>/</w:t>
      </w:r>
      <w:r>
        <w:t>с.</w:t>
      </w:r>
    </w:p>
    <w:p w:rsidR="00E56226" w:rsidRDefault="00E56226" w:rsidP="00E56226">
      <w:r>
        <w:t>Орбитальная скорость Земли 30 к</w:t>
      </w:r>
      <w:r w:rsidR="00906A8C">
        <w:t>м в сек. Считая, что Юпитер</w:t>
      </w:r>
      <w:r w:rsidR="00C6303F">
        <w:t xml:space="preserve"> в 5.2</w:t>
      </w:r>
      <w:r>
        <w:t xml:space="preserve"> раз дальше, оцените его орбитальную скорость. </w:t>
      </w:r>
      <w:r>
        <w:br/>
        <w:t xml:space="preserve">а) </w:t>
      </w:r>
      <w:r w:rsidR="00C6303F">
        <w:t>5.77</w:t>
      </w:r>
      <w:r>
        <w:t xml:space="preserve"> км</w:t>
      </w:r>
      <w:r w:rsidRPr="00C6303F">
        <w:t>/</w:t>
      </w:r>
      <w:r>
        <w:t>с; б) 1</w:t>
      </w:r>
      <w:r w:rsidR="00C6303F">
        <w:t>3.1</w:t>
      </w:r>
      <w:r w:rsidRPr="00C6303F">
        <w:t xml:space="preserve"> </w:t>
      </w:r>
      <w:r>
        <w:t>км</w:t>
      </w:r>
      <w:r w:rsidRPr="00C6303F">
        <w:t>/</w:t>
      </w:r>
      <w:r>
        <w:t>с; в)</w:t>
      </w:r>
      <w:r w:rsidRPr="00C6303F">
        <w:t xml:space="preserve"> </w:t>
      </w:r>
      <w:r w:rsidR="00C6303F">
        <w:t>0.9</w:t>
      </w:r>
      <w:r w:rsidRPr="00C6303F">
        <w:t xml:space="preserve"> </w:t>
      </w:r>
      <w:r>
        <w:t>км</w:t>
      </w:r>
      <w:r w:rsidRPr="00C6303F">
        <w:t>/</w:t>
      </w:r>
      <w:r>
        <w:t>с; г)</w:t>
      </w:r>
      <w:r w:rsidRPr="00C6303F">
        <w:t xml:space="preserve"> </w:t>
      </w:r>
      <w:r w:rsidR="00C6303F">
        <w:t>1</w:t>
      </w:r>
      <w:r>
        <w:t>.</w:t>
      </w:r>
      <w:r w:rsidR="00C6303F">
        <w:t>1</w:t>
      </w:r>
      <w:r>
        <w:t>1 км</w:t>
      </w:r>
      <w:r w:rsidRPr="00C6303F">
        <w:t>/</w:t>
      </w:r>
      <w:r>
        <w:t>с.</w:t>
      </w:r>
    </w:p>
    <w:p w:rsidR="00C6303F" w:rsidRDefault="00C447E6" w:rsidP="00E56226">
      <w:r>
        <w:t xml:space="preserve">В результате миграции планета приблизилась к звезде вдвое. Во сколько раз изменился орбитальный </w:t>
      </w:r>
      <w:proofErr w:type="gramStart"/>
      <w:r>
        <w:t>период?</w:t>
      </w:r>
      <w:r>
        <w:br/>
        <w:t>а</w:t>
      </w:r>
      <w:proofErr w:type="gramEnd"/>
      <w:r>
        <w:t>) увеличился в 2 раза; б) уменьшился в квадратный корень из 8 раз; в) уменьшился в кубический корень из 8 раз; г) увеличился в кубический корень из 8 раз.</w:t>
      </w:r>
    </w:p>
    <w:p w:rsidR="00C447E6" w:rsidRDefault="00C447E6" w:rsidP="00E56226">
      <w:r>
        <w:t xml:space="preserve">В результате миграции орбитальный период планеты вырос на 50%. Как изменился радиус орбиты? </w:t>
      </w:r>
      <w:r>
        <w:br/>
        <w:t xml:space="preserve">а) </w:t>
      </w:r>
      <w:r w:rsidR="009161D3">
        <w:t>возрос на 50%; б) возрос на 41%; возрос на 40</w:t>
      </w:r>
      <w:proofErr w:type="gramStart"/>
      <w:r w:rsidR="009161D3">
        <w:t>%;  г</w:t>
      </w:r>
      <w:proofErr w:type="gramEnd"/>
      <w:r w:rsidR="009161D3">
        <w:t>) возрос на 31%.</w:t>
      </w:r>
    </w:p>
    <w:p w:rsidR="00F02AE1" w:rsidRDefault="00F02AE1" w:rsidP="00E56226">
      <w:r>
        <w:t xml:space="preserve">Какие планеты (газовые гиганты или </w:t>
      </w:r>
      <w:proofErr w:type="spellStart"/>
      <w:r>
        <w:t>землеподобные</w:t>
      </w:r>
      <w:proofErr w:type="spellEnd"/>
      <w:r>
        <w:t xml:space="preserve">) должны формироваться быстрее и </w:t>
      </w:r>
      <w:proofErr w:type="gramStart"/>
      <w:r>
        <w:t>почему?</w:t>
      </w:r>
      <w:r>
        <w:br/>
        <w:t>а</w:t>
      </w:r>
      <w:proofErr w:type="gramEnd"/>
      <w:r>
        <w:t xml:space="preserve">) </w:t>
      </w:r>
      <w:proofErr w:type="spellStart"/>
      <w:r>
        <w:t>землеподобные</w:t>
      </w:r>
      <w:proofErr w:type="spellEnd"/>
      <w:r>
        <w:t xml:space="preserve">, т.к. легче; б) гиганты, т.к. формируются дальше от звезды; в) гиганты, т.к. быстро заканчивается газ в диске; г) </w:t>
      </w:r>
      <w:proofErr w:type="spellStart"/>
      <w:r>
        <w:t>землеподобные</w:t>
      </w:r>
      <w:proofErr w:type="spellEnd"/>
      <w:r>
        <w:t>, т.к. формируются ближе к Солнцу.</w:t>
      </w:r>
    </w:p>
    <w:p w:rsidR="00F02AE1" w:rsidRPr="00591586" w:rsidRDefault="00F02AE1" w:rsidP="00E56226">
      <w:r>
        <w:t>Формирование гигантской (как Нептун по массе) планеты с земным составом невозможно т.к.</w:t>
      </w:r>
      <w:r>
        <w:br/>
        <w:t xml:space="preserve">а) во всем протопланетном диске нет столько тяжелых элементов; б) не хватит времени на формирование; в) планета будет быстро мигрировать и упадет на звезду; г) обязательно начнется </w:t>
      </w:r>
      <w:proofErr w:type="spellStart"/>
      <w:r>
        <w:t>аккреция</w:t>
      </w:r>
      <w:proofErr w:type="spellEnd"/>
      <w:r>
        <w:t xml:space="preserve"> газа из легких элементов.</w:t>
      </w:r>
    </w:p>
    <w:p w:rsidR="00E56226" w:rsidRDefault="007039D4" w:rsidP="00E56226">
      <w:r>
        <w:t xml:space="preserve">Эффект </w:t>
      </w:r>
      <w:proofErr w:type="spellStart"/>
      <w:r>
        <w:t>Ярковского</w:t>
      </w:r>
      <w:proofErr w:type="spellEnd"/>
      <w:r>
        <w:t xml:space="preserve"> связан </w:t>
      </w:r>
      <w:proofErr w:type="gramStart"/>
      <w:r>
        <w:t>с</w:t>
      </w:r>
      <w:proofErr w:type="gramEnd"/>
      <w:r>
        <w:br/>
        <w:t>а) взаимодействием проводящего тела с магнитным полем звезды; б) истечение вещества; в) гравитационным взаимодействием с другими телами; г) неравномерным нагревом поверхности и вращением.</w:t>
      </w:r>
    </w:p>
    <w:p w:rsidR="007039D4" w:rsidRDefault="007039D4" w:rsidP="00E56226">
      <w:r>
        <w:t xml:space="preserve">Торможение или разгон эффектом </w:t>
      </w:r>
      <w:proofErr w:type="spellStart"/>
      <w:r>
        <w:t>Ярковского</w:t>
      </w:r>
      <w:proofErr w:type="spellEnd"/>
      <w:r>
        <w:t xml:space="preserve"> связано </w:t>
      </w:r>
      <w:proofErr w:type="gramStart"/>
      <w:r>
        <w:t>с</w:t>
      </w:r>
      <w:proofErr w:type="gramEnd"/>
      <w:r>
        <w:br/>
        <w:t>а) размером тела; б) массой тела; в) направлением вращения; г) отражательными свойствами поверхности.</w:t>
      </w:r>
    </w:p>
    <w:p w:rsidR="007039D4" w:rsidRDefault="007039D4" w:rsidP="00E56226">
      <w:r>
        <w:lastRenderedPageBreak/>
        <w:t xml:space="preserve">Из-за эффекта </w:t>
      </w:r>
      <w:proofErr w:type="spellStart"/>
      <w:r>
        <w:t>Лидова-Козаи</w:t>
      </w:r>
      <w:proofErr w:type="spellEnd"/>
      <w:r>
        <w:t xml:space="preserve"> периодически </w:t>
      </w:r>
      <w:proofErr w:type="gramStart"/>
      <w:r>
        <w:t>меняются</w:t>
      </w:r>
      <w:proofErr w:type="gramEnd"/>
      <w:r>
        <w:br/>
        <w:t>а) эксцентриситет и наклонение орбиты; б) скорость вращения тела вокруг своей оси; в) большая полуось орбиты и долгота перигелия; г) масса тела.</w:t>
      </w:r>
    </w:p>
    <w:p w:rsidR="00591586" w:rsidRDefault="002774A4" w:rsidP="004A3984">
      <w:r>
        <w:t xml:space="preserve">Необычно большие радиусы и низкую среднюю плотность планет можно </w:t>
      </w:r>
      <w:proofErr w:type="gramStart"/>
      <w:r>
        <w:t>объяснить</w:t>
      </w:r>
      <w:proofErr w:type="gramEnd"/>
      <w:r>
        <w:br/>
        <w:t>а) особенностями химического состава; б) быстрым вращением вокруг оси; в) прогревом близкой звездой; г) низкой массой.</w:t>
      </w:r>
    </w:p>
    <w:p w:rsidR="002774A4" w:rsidRDefault="002774A4" w:rsidP="004A3984">
      <w:r>
        <w:t xml:space="preserve">Как ведет себя радиус газового гиганта со </w:t>
      </w:r>
      <w:proofErr w:type="gramStart"/>
      <w:r>
        <w:t>временем</w:t>
      </w:r>
      <w:proofErr w:type="gramEnd"/>
      <w:r>
        <w:br/>
        <w:t>а) остается постоянным; б) растет из-за выделения энергии в недрах; в) падает из-за сжатия под действием собственной гравитации; г) падает из-за замедления скорости вращения.</w:t>
      </w:r>
    </w:p>
    <w:p w:rsidR="002774A4" w:rsidRDefault="002774A4" w:rsidP="004A3984">
      <w:r>
        <w:t xml:space="preserve">Доля легких элементов (Н и </w:t>
      </w:r>
      <w:proofErr w:type="gramStart"/>
      <w:r>
        <w:t>Не</w:t>
      </w:r>
      <w:proofErr w:type="gramEnd"/>
      <w:r>
        <w:t>) в среднем выше у</w:t>
      </w:r>
      <w:r>
        <w:br/>
        <w:t xml:space="preserve">а) планет-гигантов типа Юпитера; б) планет типа Нептуна; в) </w:t>
      </w:r>
      <w:proofErr w:type="spellStart"/>
      <w:r>
        <w:t>сверхземель</w:t>
      </w:r>
      <w:proofErr w:type="spellEnd"/>
      <w:r>
        <w:t>; г) п</w:t>
      </w:r>
      <w:r w:rsidR="00334A31">
        <w:t>л</w:t>
      </w:r>
      <w:r>
        <w:t>анет типа Земли.</w:t>
      </w:r>
    </w:p>
    <w:p w:rsidR="002774A4" w:rsidRPr="00106A7F" w:rsidRDefault="002774A4" w:rsidP="004A3984">
      <w:r w:rsidRPr="00106A7F">
        <w:t xml:space="preserve">С ростом массы планет </w:t>
      </w:r>
      <w:r w:rsidR="00106A7F" w:rsidRPr="00106A7F">
        <w:t xml:space="preserve">типа Земли </w:t>
      </w:r>
      <w:r w:rsidRPr="00106A7F">
        <w:t xml:space="preserve">средняя плотность в </w:t>
      </w:r>
      <w:proofErr w:type="gramStart"/>
      <w:r w:rsidRPr="00106A7F">
        <w:t>среднем</w:t>
      </w:r>
      <w:proofErr w:type="gramEnd"/>
      <w:r w:rsidRPr="00106A7F">
        <w:br/>
        <w:t>а) растет; б) падает; в) остается неизменной; г) средняя плотность не коррелирует с массой.</w:t>
      </w:r>
    </w:p>
    <w:p w:rsidR="002774A4" w:rsidRDefault="002774A4" w:rsidP="004A3984">
      <w:r>
        <w:t xml:space="preserve">Типичное расстояние до основной массы известных </w:t>
      </w:r>
      <w:proofErr w:type="spellStart"/>
      <w:r>
        <w:t>экзопланет</w:t>
      </w:r>
      <w:proofErr w:type="spellEnd"/>
      <w:r>
        <w:t xml:space="preserve"> составляет</w:t>
      </w:r>
      <w:r>
        <w:br/>
        <w:t>а) несколько парсек; б) неск</w:t>
      </w:r>
      <w:r w:rsidR="006E1A74">
        <w:t>о</w:t>
      </w:r>
      <w:r>
        <w:t xml:space="preserve">лько десятков </w:t>
      </w:r>
      <w:proofErr w:type="gramStart"/>
      <w:r>
        <w:t>парсек;  в</w:t>
      </w:r>
      <w:proofErr w:type="gramEnd"/>
      <w:r>
        <w:t>) несколько сотен парсек; г) несколько тысяч парсек.</w:t>
      </w:r>
    </w:p>
    <w:p w:rsidR="002774A4" w:rsidRDefault="002774A4" w:rsidP="004A3984">
      <w:r>
        <w:t>Наблюдаемые структурные детали в протопланетных дисках объясняются в основном</w:t>
      </w:r>
      <w:r>
        <w:br/>
        <w:t>а) тур</w:t>
      </w:r>
      <w:r w:rsidR="00A46844">
        <w:t xml:space="preserve">булентными движениями в </w:t>
      </w:r>
      <w:r>
        <w:t>диске; б) воздействием близких звезд; в) хаотической динамикой; г) гравитационным воздействием планет в диске.</w:t>
      </w:r>
    </w:p>
    <w:p w:rsidR="002774A4" w:rsidRDefault="002774A4" w:rsidP="004A3984">
      <w:r>
        <w:t xml:space="preserve">Изменение орбиты планеты из-за приливного воздействия сильнее всего зависит </w:t>
      </w:r>
      <w:proofErr w:type="gramStart"/>
      <w:r>
        <w:t>от</w:t>
      </w:r>
      <w:proofErr w:type="gramEnd"/>
      <w:r>
        <w:br/>
        <w:t>а) массы планеты; б) размера планеты; в) расстояния до звезды; г) скорости вращения планеты вокруг своей оси.</w:t>
      </w:r>
    </w:p>
    <w:p w:rsidR="002774A4" w:rsidRDefault="00CF766A" w:rsidP="004A3984">
      <w:r>
        <w:t xml:space="preserve">Хуже всего подходит на роль </w:t>
      </w:r>
      <w:proofErr w:type="spellStart"/>
      <w:r>
        <w:t>биомаркера</w:t>
      </w:r>
      <w:proofErr w:type="spellEnd"/>
      <w:r>
        <w:t xml:space="preserve"> в атмосфере планеты земного </w:t>
      </w:r>
      <w:proofErr w:type="gramStart"/>
      <w:r>
        <w:t>типа</w:t>
      </w:r>
      <w:proofErr w:type="gramEnd"/>
      <w:r>
        <w:br/>
        <w:t>а) азот; б) озон; в) метан; г) кислород.</w:t>
      </w:r>
    </w:p>
    <w:p w:rsidR="00CF766A" w:rsidRDefault="00CF766A" w:rsidP="004A3984">
      <w:r>
        <w:t xml:space="preserve">Вне зоны обитаемости обитаемым скорее может </w:t>
      </w:r>
      <w:proofErr w:type="gramStart"/>
      <w:r>
        <w:t>оказаться</w:t>
      </w:r>
      <w:proofErr w:type="gramEnd"/>
      <w:r>
        <w:br/>
        <w:t xml:space="preserve">а) планета типа Земли; б) </w:t>
      </w:r>
      <w:proofErr w:type="spellStart"/>
      <w:r>
        <w:t>сверхземля</w:t>
      </w:r>
      <w:proofErr w:type="spellEnd"/>
      <w:r>
        <w:t>; в) планета с кольцами; г) крупный спутник планеты-гиганта.</w:t>
      </w:r>
    </w:p>
    <w:p w:rsidR="00CF766A" w:rsidRDefault="00CF766A" w:rsidP="004A3984">
      <w:r>
        <w:t xml:space="preserve">На каком из 4 тел Солнечной системы наименее вероятно существование </w:t>
      </w:r>
      <w:proofErr w:type="gramStart"/>
      <w:r>
        <w:t>жизни</w:t>
      </w:r>
      <w:proofErr w:type="gramEnd"/>
      <w:r>
        <w:br/>
        <w:t xml:space="preserve">а) Титан; б) Тритон; в) </w:t>
      </w:r>
      <w:proofErr w:type="spellStart"/>
      <w:r>
        <w:t>Энцелад</w:t>
      </w:r>
      <w:proofErr w:type="spellEnd"/>
      <w:r>
        <w:t>; г) Ганимед.</w:t>
      </w:r>
    </w:p>
    <w:p w:rsidR="00CF766A" w:rsidRPr="00CF766A" w:rsidRDefault="00BD6EC9" w:rsidP="004A3984">
      <w:r>
        <w:t xml:space="preserve">Обнаружение </w:t>
      </w:r>
      <w:proofErr w:type="spellStart"/>
      <w:r>
        <w:t>биома</w:t>
      </w:r>
      <w:r w:rsidR="00CF766A">
        <w:t>ркеров</w:t>
      </w:r>
      <w:proofErr w:type="spellEnd"/>
      <w:r w:rsidR="00CF766A">
        <w:t xml:space="preserve"> в атмосферах </w:t>
      </w:r>
      <w:proofErr w:type="spellStart"/>
      <w:r w:rsidR="00CF766A">
        <w:t>экзопланет</w:t>
      </w:r>
      <w:proofErr w:type="spellEnd"/>
      <w:r w:rsidR="00CF766A">
        <w:t xml:space="preserve"> земного типа возможно с </w:t>
      </w:r>
      <w:proofErr w:type="gramStart"/>
      <w:r w:rsidR="00CF766A">
        <w:t>помощью</w:t>
      </w:r>
      <w:proofErr w:type="gramEnd"/>
      <w:r w:rsidR="00CF766A">
        <w:br/>
        <w:t xml:space="preserve">а) спутника </w:t>
      </w:r>
      <w:r w:rsidR="00CF766A">
        <w:rPr>
          <w:lang w:val="en-US"/>
        </w:rPr>
        <w:t>TESS</w:t>
      </w:r>
      <w:r w:rsidR="00CF766A" w:rsidRPr="00CF766A">
        <w:t xml:space="preserve">; </w:t>
      </w:r>
      <w:r w:rsidR="00CF766A">
        <w:t xml:space="preserve">б) спутника </w:t>
      </w:r>
      <w:r w:rsidR="00CF766A">
        <w:rPr>
          <w:lang w:val="en-US"/>
        </w:rPr>
        <w:t>CHEOPS</w:t>
      </w:r>
      <w:r w:rsidR="00CF766A" w:rsidRPr="00CF766A">
        <w:t xml:space="preserve">; </w:t>
      </w:r>
      <w:r w:rsidR="00CF766A">
        <w:t xml:space="preserve">в) </w:t>
      </w:r>
      <w:proofErr w:type="spellStart"/>
      <w:r w:rsidR="00CF766A">
        <w:t>РадиоАстрона</w:t>
      </w:r>
      <w:proofErr w:type="spellEnd"/>
      <w:r w:rsidR="00CF766A">
        <w:t xml:space="preserve">; г) телескопа Джеймса </w:t>
      </w:r>
      <w:proofErr w:type="spellStart"/>
      <w:r w:rsidR="00CF766A">
        <w:t>Вебба</w:t>
      </w:r>
      <w:proofErr w:type="spellEnd"/>
      <w:r w:rsidR="00CF766A">
        <w:t xml:space="preserve"> </w:t>
      </w:r>
      <w:r w:rsidR="00CF766A" w:rsidRPr="00CF766A">
        <w:t>(</w:t>
      </w:r>
      <w:r w:rsidR="00CF766A">
        <w:rPr>
          <w:lang w:val="en-US"/>
        </w:rPr>
        <w:t>JWST</w:t>
      </w:r>
      <w:r w:rsidR="00CF766A" w:rsidRPr="00CF766A">
        <w:t>).</w:t>
      </w:r>
    </w:p>
    <w:p w:rsidR="00CF766A" w:rsidRDefault="00CF766A" w:rsidP="004A3984">
      <w:r>
        <w:t xml:space="preserve">Прямые изображения </w:t>
      </w:r>
      <w:proofErr w:type="spellStart"/>
      <w:r>
        <w:t>экзопланет</w:t>
      </w:r>
      <w:proofErr w:type="spellEnd"/>
      <w:r>
        <w:t xml:space="preserve"> чаще получают </w:t>
      </w:r>
      <w:proofErr w:type="gramStart"/>
      <w:r>
        <w:t>в</w:t>
      </w:r>
      <w:proofErr w:type="gramEnd"/>
      <w:r>
        <w:br/>
        <w:t>а) УФ; б) ИК; в) рентгене; г) радиодиапазоне.</w:t>
      </w:r>
    </w:p>
    <w:p w:rsidR="006E1A74" w:rsidRDefault="006E1A74" w:rsidP="004A3984">
      <w:r>
        <w:t xml:space="preserve">Какой процесс невозможен при тесном сближении планеты со </w:t>
      </w:r>
      <w:proofErr w:type="gramStart"/>
      <w:r>
        <w:t>звездой</w:t>
      </w:r>
      <w:proofErr w:type="gramEnd"/>
      <w:r>
        <w:br/>
        <w:t>а) перетекание планеты на звезду; б) поглощение планеты звездой; в) коллапс ядра планеты; г) испарение атмосферы планеты.</w:t>
      </w:r>
    </w:p>
    <w:p w:rsidR="006E1A74" w:rsidRDefault="006E1A74" w:rsidP="004A3984">
      <w:r>
        <w:t>Чем объясняют существование «горячих юпитеров</w:t>
      </w:r>
      <w:proofErr w:type="gramStart"/>
      <w:r>
        <w:t>»?</w:t>
      </w:r>
      <w:r>
        <w:br/>
        <w:t>а</w:t>
      </w:r>
      <w:proofErr w:type="gramEnd"/>
      <w:r>
        <w:t>) миграцией планет в протопланетном диске; б) формированием на близком расстоянии от звезды; в) захватом планеты; г) взаимодействием планеты с другими подобными телами системы.</w:t>
      </w:r>
    </w:p>
    <w:p w:rsidR="006E1A74" w:rsidRPr="005A4247" w:rsidRDefault="006E1A74" w:rsidP="004A3984">
      <w:r w:rsidRPr="005A4247">
        <w:t xml:space="preserve">Чем можно объяснить существование массивных планет, вращающихся вокруг звезд «не в ту сторону» (против направления собственного вращения </w:t>
      </w:r>
      <w:proofErr w:type="gramStart"/>
      <w:r w:rsidRPr="005A4247">
        <w:t>звезды)</w:t>
      </w:r>
      <w:r w:rsidRPr="005A4247">
        <w:br/>
        <w:t>а</w:t>
      </w:r>
      <w:proofErr w:type="gramEnd"/>
      <w:r w:rsidRPr="005A4247">
        <w:t xml:space="preserve">) эффектом </w:t>
      </w:r>
      <w:proofErr w:type="spellStart"/>
      <w:r w:rsidRPr="005A4247">
        <w:t>Ярковского</w:t>
      </w:r>
      <w:proofErr w:type="spellEnd"/>
      <w:r w:rsidRPr="005A4247">
        <w:t xml:space="preserve">; б) эффектом </w:t>
      </w:r>
      <w:proofErr w:type="spellStart"/>
      <w:r w:rsidRPr="005A4247">
        <w:t>Лидова-Козаи</w:t>
      </w:r>
      <w:proofErr w:type="spellEnd"/>
      <w:r w:rsidRPr="005A4247">
        <w:t>; в) особенностями формирования; г) переворотом оси вращения звезды.</w:t>
      </w:r>
    </w:p>
    <w:p w:rsidR="006E1A74" w:rsidRPr="00CF766A" w:rsidRDefault="00281B54" w:rsidP="004A3984">
      <w:r>
        <w:lastRenderedPageBreak/>
        <w:t xml:space="preserve">Звездные параллаксы </w:t>
      </w:r>
      <w:proofErr w:type="gramStart"/>
      <w:r>
        <w:t>объясняются</w:t>
      </w:r>
      <w:proofErr w:type="gramEnd"/>
      <w:r>
        <w:br/>
        <w:t>а) движением звезд; б) эффектами СТО; в) наклоном земной оси к эклиптике; г) вращением Земли вокруг Солнца.</w:t>
      </w:r>
    </w:p>
    <w:p w:rsidR="0083620A" w:rsidRDefault="00281B54" w:rsidP="004A3984">
      <w:r>
        <w:t xml:space="preserve">Параллакс звезды равен примерно 0.02 угловой секунды. Определите расстояние до нее в астрономических </w:t>
      </w:r>
      <w:proofErr w:type="gramStart"/>
      <w:r>
        <w:t>единицах</w:t>
      </w:r>
      <w:proofErr w:type="gramEnd"/>
      <w:r>
        <w:br/>
        <w:t>а) около 10</w:t>
      </w:r>
      <w:r w:rsidRPr="00281B54">
        <w:rPr>
          <w:vertAlign w:val="superscript"/>
        </w:rPr>
        <w:t>7</w:t>
      </w:r>
      <w:r>
        <w:rPr>
          <w:vertAlign w:val="superscript"/>
        </w:rPr>
        <w:t xml:space="preserve"> </w:t>
      </w:r>
      <w:r>
        <w:t xml:space="preserve">а.е.; б) около </w:t>
      </w:r>
      <w:r w:rsidR="003722E4">
        <w:t>1 000 000 а.е.; в) около 100 000; г) 10 000.</w:t>
      </w:r>
    </w:p>
    <w:p w:rsidR="003722E4" w:rsidRDefault="003722E4" w:rsidP="004A3984">
      <w:r>
        <w:t>Параллакс звезды примерно равен 0.03 угловой секунды. Определите расстояние до нее в световых годах.</w:t>
      </w:r>
      <w:r>
        <w:br/>
        <w:t xml:space="preserve">а) примерно 30 св. лет; б) примерно 100 св. лет; в) примерно 300 св. лет; г) примерно 1000 </w:t>
      </w:r>
      <w:proofErr w:type="spellStart"/>
      <w:r>
        <w:t>св.лет</w:t>
      </w:r>
      <w:proofErr w:type="spellEnd"/>
    </w:p>
    <w:p w:rsidR="003722E4" w:rsidRDefault="003722E4" w:rsidP="004A3984">
      <w:r>
        <w:t xml:space="preserve">Коллапс (ведущий к формированию звезды) начинается </w:t>
      </w:r>
      <w:proofErr w:type="gramStart"/>
      <w:r>
        <w:t>в</w:t>
      </w:r>
      <w:proofErr w:type="gramEnd"/>
      <w:r>
        <w:br/>
        <w:t>а) горячем и плотном облаке; б) горячем и разреженном облаке; в) холодном и разреженном облаке; г) холодном и плотном облаке.</w:t>
      </w:r>
    </w:p>
    <w:p w:rsidR="003722E4" w:rsidRDefault="003722E4" w:rsidP="004A3984">
      <w:r>
        <w:t xml:space="preserve">Масса Джинса выше </w:t>
      </w:r>
      <w:proofErr w:type="gramStart"/>
      <w:r>
        <w:t>в</w:t>
      </w:r>
      <w:proofErr w:type="gramEnd"/>
      <w:r>
        <w:t xml:space="preserve"> </w:t>
      </w:r>
      <w:r>
        <w:br/>
        <w:t>а) горячем и плотном облаке; б) горячем и разреженном облаке; в) холодном и разреженном облаке; г) холодном и плотном облаке.</w:t>
      </w:r>
    </w:p>
    <w:p w:rsidR="003722E4" w:rsidRDefault="003722E4" w:rsidP="004A3984">
      <w:r>
        <w:t xml:space="preserve">Наиболее легкие звезды имеют </w:t>
      </w:r>
      <w:proofErr w:type="gramStart"/>
      <w:r>
        <w:t>массу</w:t>
      </w:r>
      <w:proofErr w:type="gramEnd"/>
      <w:r>
        <w:t xml:space="preserve"> </w:t>
      </w:r>
      <w:r>
        <w:br/>
        <w:t>а) около 0.8 масс Солнца; б) около 0.2 масс Солнца; в) около 0.08 масс Солнца; г) около 0.02 масс.</w:t>
      </w:r>
    </w:p>
    <w:p w:rsidR="003722E4" w:rsidRDefault="003722E4" w:rsidP="004A3984">
      <w:r>
        <w:t xml:space="preserve">Звезды с массой 5 </w:t>
      </w:r>
      <w:proofErr w:type="gramStart"/>
      <w:r>
        <w:t>солнечных</w:t>
      </w:r>
      <w:proofErr w:type="gramEnd"/>
      <w:r>
        <w:t xml:space="preserve"> </w:t>
      </w:r>
      <w:r>
        <w:br/>
        <w:t xml:space="preserve">а) превращаются в белые карлики; б) превращаются в нейтронные звезды; в) </w:t>
      </w:r>
      <w:proofErr w:type="spellStart"/>
      <w:r>
        <w:t>превращатся</w:t>
      </w:r>
      <w:proofErr w:type="spellEnd"/>
      <w:r>
        <w:t xml:space="preserve"> в черные дыры; г) взрываются без остатка.</w:t>
      </w:r>
    </w:p>
    <w:p w:rsidR="004A3984" w:rsidRDefault="00AB2C5B">
      <w:r>
        <w:t xml:space="preserve">У звезды массой 3 солнечных светимость выше, чем у Солнца, примерно </w:t>
      </w:r>
      <w:proofErr w:type="gramStart"/>
      <w:r>
        <w:t>в</w:t>
      </w:r>
      <w:proofErr w:type="gramEnd"/>
      <w:r>
        <w:br/>
        <w:t>а) 3 раза; б) 10 раз; в) 50 раз; г) 200 раз.</w:t>
      </w:r>
    </w:p>
    <w:p w:rsidR="00AB2C5B" w:rsidRDefault="00AB2C5B">
      <w:r>
        <w:t xml:space="preserve">Звезды с массами 50 и 100 солнечных имеют </w:t>
      </w:r>
      <w:proofErr w:type="gramStart"/>
      <w:r>
        <w:t>светимости</w:t>
      </w:r>
      <w:proofErr w:type="gramEnd"/>
      <w:r>
        <w:t xml:space="preserve"> отличающиеся примерно в </w:t>
      </w:r>
      <w:r>
        <w:br/>
        <w:t>а) 2-3 раза; б) 20-30 раз; в) 50-100 раз; г) 250-500 раз.</w:t>
      </w:r>
    </w:p>
    <w:p w:rsidR="00AB2C5B" w:rsidRDefault="00FD744C">
      <w:r>
        <w:t xml:space="preserve">Звезда с массой 2 солнечных имеет продолжительность </w:t>
      </w:r>
      <w:proofErr w:type="gramStart"/>
      <w:r>
        <w:t>жизни</w:t>
      </w:r>
      <w:proofErr w:type="gramEnd"/>
      <w:r>
        <w:br/>
        <w:t xml:space="preserve">а) в два раза больше; б) в два раза меньше; в) четыре раза больше; г) в четыре раза меньше. </w:t>
      </w:r>
    </w:p>
    <w:p w:rsidR="00FD744C" w:rsidRDefault="00FD744C" w:rsidP="00FD744C">
      <w:r>
        <w:t xml:space="preserve">Звезда с массой 0.5 солнечных имеет продолжительность жизни </w:t>
      </w:r>
      <w:proofErr w:type="gramStart"/>
      <w:r>
        <w:t>примерно</w:t>
      </w:r>
      <w:proofErr w:type="gramEnd"/>
      <w:r>
        <w:br/>
        <w:t xml:space="preserve">а) в два раза больше; б) в два раза меньше; в) четыре раза больше; г) в четыре раза меньше. </w:t>
      </w:r>
    </w:p>
    <w:p w:rsidR="007D230E" w:rsidRDefault="00FD744C">
      <w:r>
        <w:t xml:space="preserve">Считая, что радиус примерно пропорционален массе, определите отношение периодов колебаний звезд, если первая в два раза легче </w:t>
      </w:r>
      <w:proofErr w:type="gramStart"/>
      <w:r>
        <w:t>второй</w:t>
      </w:r>
      <w:proofErr w:type="gramEnd"/>
      <w:r>
        <w:br/>
        <w:t xml:space="preserve">а) </w:t>
      </w:r>
      <w:r w:rsidR="00EC1D2E">
        <w:t>первая имеет период в два раза больше; б) первая имеет период в 4 раза больше; в) первая имеет период в 4 раза меньше; г) первая имеет период в два раза меньше.</w:t>
      </w:r>
    </w:p>
    <w:p w:rsidR="00EC1D2E" w:rsidRDefault="00EC1D2E" w:rsidP="00EC1D2E">
      <w:r>
        <w:t xml:space="preserve">Считая, что радиус примерно пропорционален массе, определите отношение периодов колебаний звезд, если первая в два раза тяжелее </w:t>
      </w:r>
      <w:proofErr w:type="gramStart"/>
      <w:r>
        <w:t>второй</w:t>
      </w:r>
      <w:proofErr w:type="gramEnd"/>
      <w:r>
        <w:br/>
        <w:t>а) первая имеет период в два раза больше; б) первая имеет период в 4 раза больше; в) первая имеет период в 4 раза меньше; г) первая имеет период в два раза меньше.</w:t>
      </w:r>
    </w:p>
    <w:p w:rsidR="00EC1D2E" w:rsidRDefault="00EC1D2E">
      <w:r>
        <w:t xml:space="preserve">Образование ядер тяжелых элементов в </w:t>
      </w:r>
      <w:r>
        <w:rPr>
          <w:lang w:val="en-US"/>
        </w:rPr>
        <w:t>s</w:t>
      </w:r>
      <w:r w:rsidRPr="00EC1D2E">
        <w:t>-</w:t>
      </w:r>
      <w:r>
        <w:t xml:space="preserve">процессе в основном </w:t>
      </w:r>
      <w:proofErr w:type="gramStart"/>
      <w:r>
        <w:t>происходит</w:t>
      </w:r>
      <w:proofErr w:type="gramEnd"/>
      <w:r>
        <w:t xml:space="preserve"> </w:t>
      </w:r>
      <w:r>
        <w:br/>
        <w:t>а) в ядрах звезд; б) в оболочках звезд на поздних стадиях эволюции; в) при взрывах сверхновых; г) при слияниях нейтронных звезд.</w:t>
      </w:r>
    </w:p>
    <w:p w:rsidR="00EC1D2E" w:rsidRDefault="00EC1D2E" w:rsidP="00EC1D2E">
      <w:r>
        <w:t xml:space="preserve">Образование ядер тяжелых элементов в </w:t>
      </w:r>
      <w:r>
        <w:rPr>
          <w:lang w:val="en-US"/>
        </w:rPr>
        <w:t>r</w:t>
      </w:r>
      <w:r w:rsidRPr="00EC1D2E">
        <w:t>-</w:t>
      </w:r>
      <w:r>
        <w:t xml:space="preserve">процессе в основном </w:t>
      </w:r>
      <w:proofErr w:type="gramStart"/>
      <w:r>
        <w:t>происходит</w:t>
      </w:r>
      <w:proofErr w:type="gramEnd"/>
      <w:r>
        <w:t xml:space="preserve"> </w:t>
      </w:r>
      <w:r>
        <w:br/>
        <w:t>а) в ядрах звезд; б) в оболочках звезд на поздних стадиях эволюции; в) при слияниях звезд; г) при слияниях нейтронных звезд.</w:t>
      </w:r>
    </w:p>
    <w:p w:rsidR="00EC1D2E" w:rsidRDefault="00A62CCC">
      <w:r>
        <w:lastRenderedPageBreak/>
        <w:t xml:space="preserve">Доля двойных с ростом массы </w:t>
      </w:r>
      <w:proofErr w:type="gramStart"/>
      <w:r>
        <w:t>звезд</w:t>
      </w:r>
      <w:proofErr w:type="gramEnd"/>
      <w:r>
        <w:br/>
        <w:t>а) растет; б) падает; в) меняется периодически; г) двойственность не коррелирует с массой.</w:t>
      </w:r>
    </w:p>
    <w:p w:rsidR="00A62CCC" w:rsidRDefault="00A62CCC">
      <w:r>
        <w:t xml:space="preserve">Взаимодействие звезд в двойной объясняет </w:t>
      </w:r>
      <w:proofErr w:type="gramStart"/>
      <w:r>
        <w:t>существование</w:t>
      </w:r>
      <w:proofErr w:type="gramEnd"/>
      <w:r>
        <w:br/>
        <w:t xml:space="preserve">а) красных гигантов; б) гелиевых белых карликов; в) углеродно-кислородных белых карликов; г) красных карликов. </w:t>
      </w:r>
    </w:p>
    <w:p w:rsidR="00A62CCC" w:rsidRDefault="00F304C0">
      <w:r>
        <w:t xml:space="preserve">Наиболее тесная известная двойная система состоит из </w:t>
      </w:r>
      <w:proofErr w:type="gramStart"/>
      <w:r>
        <w:t>двух</w:t>
      </w:r>
      <w:proofErr w:type="gramEnd"/>
      <w:r>
        <w:br/>
        <w:t>а) нейтронных звезд; б) черных дыр; в) красных карликов; г) белых карликов.</w:t>
      </w:r>
    </w:p>
    <w:p w:rsidR="00F304C0" w:rsidRDefault="00F304C0">
      <w:r>
        <w:t xml:space="preserve">Вспышка новой – </w:t>
      </w:r>
      <w:proofErr w:type="gramStart"/>
      <w:r>
        <w:t>это</w:t>
      </w:r>
      <w:proofErr w:type="gramEnd"/>
      <w:r>
        <w:br/>
        <w:t>а) термоядерный взрыв на поверхности белого карлика; б) термоядерный взрыв белого карлика; в) взрыв массивной звезды; г) слияние нейтронных звезд.</w:t>
      </w:r>
    </w:p>
    <w:p w:rsidR="00F304C0" w:rsidRDefault="00F304C0">
      <w:r>
        <w:t xml:space="preserve">Планетарные туманности связаны </w:t>
      </w:r>
      <w:proofErr w:type="gramStart"/>
      <w:r>
        <w:t>с</w:t>
      </w:r>
      <w:proofErr w:type="gramEnd"/>
      <w:r>
        <w:br/>
        <w:t>а) вспышками новых; б) слияниями белых карликов; в) слияниями нейтронных звезд; г) сбросом оболочки звездой-гигантом.</w:t>
      </w:r>
    </w:p>
    <w:p w:rsidR="00DC4BFD" w:rsidRDefault="00F304C0">
      <w:r>
        <w:t xml:space="preserve">Типичные скорости звезд в диске Галактики друг относительно друга </w:t>
      </w:r>
      <w:proofErr w:type="gramStart"/>
      <w:r>
        <w:t>составляют</w:t>
      </w:r>
      <w:proofErr w:type="gramEnd"/>
      <w:r>
        <w:br/>
        <w:t>а) 1-3 км</w:t>
      </w:r>
      <w:r w:rsidRPr="00DC4BFD">
        <w:t>/</w:t>
      </w:r>
      <w:r>
        <w:t>с; б) 10-30 км</w:t>
      </w:r>
      <w:r w:rsidRPr="00DC4BFD">
        <w:t>/</w:t>
      </w:r>
      <w:r>
        <w:t xml:space="preserve">с; в) </w:t>
      </w:r>
      <w:r w:rsidR="00DC4BFD">
        <w:t>50-100 км</w:t>
      </w:r>
      <w:r w:rsidRPr="00DC4BFD">
        <w:t>/</w:t>
      </w:r>
      <w:r w:rsidR="00DC4BFD">
        <w:t>с; г)</w:t>
      </w:r>
      <w:r w:rsidRPr="00DC4BFD">
        <w:t xml:space="preserve"> </w:t>
      </w:r>
      <w:r w:rsidR="00DC4BFD">
        <w:t>200-300 км</w:t>
      </w:r>
      <w:r w:rsidRPr="00DC4BFD">
        <w:t>/</w:t>
      </w:r>
      <w:r w:rsidR="00DC4BFD">
        <w:t>с.</w:t>
      </w:r>
    </w:p>
    <w:p w:rsidR="00DC4BFD" w:rsidRDefault="00DC4BFD">
      <w:r>
        <w:t xml:space="preserve">Скорость вращения Солнца вокруг центра Галактики составляет </w:t>
      </w:r>
      <w:proofErr w:type="gramStart"/>
      <w:r>
        <w:t>примерно</w:t>
      </w:r>
      <w:proofErr w:type="gramEnd"/>
      <w:r>
        <w:br/>
        <w:t>а) 20 км</w:t>
      </w:r>
      <w:r w:rsidRPr="00DC4BFD">
        <w:t>/</w:t>
      </w:r>
      <w:r>
        <w:t>с; б) 120 км</w:t>
      </w:r>
      <w:r w:rsidRPr="00DC4BFD">
        <w:t>/</w:t>
      </w:r>
      <w:r>
        <w:t>с; в) 220 км</w:t>
      </w:r>
      <w:r w:rsidRPr="00DC4BFD">
        <w:t>/</w:t>
      </w:r>
      <w:r>
        <w:t>с; г) 320 км</w:t>
      </w:r>
      <w:r w:rsidRPr="00DC4BFD">
        <w:t>/</w:t>
      </w:r>
      <w:r>
        <w:t>с.</w:t>
      </w:r>
    </w:p>
    <w:p w:rsidR="00F304C0" w:rsidRDefault="00F304C0">
      <w:r w:rsidRPr="00DC4BFD">
        <w:t xml:space="preserve"> </w:t>
      </w:r>
      <w:r w:rsidR="00DC4BFD">
        <w:t xml:space="preserve">Какое свойство нетипично для звезд гало </w:t>
      </w:r>
      <w:proofErr w:type="gramStart"/>
      <w:r w:rsidR="00DC4BFD">
        <w:t>Галактики</w:t>
      </w:r>
      <w:proofErr w:type="gramEnd"/>
      <w:r w:rsidR="00DC4BFD">
        <w:br/>
        <w:t xml:space="preserve">а) высокая скорость относительно Солнца; б) малая масса; в) </w:t>
      </w:r>
      <w:r w:rsidR="0086781F">
        <w:t xml:space="preserve">низкое содержание «металлов»; г) голубой цвет. </w:t>
      </w:r>
    </w:p>
    <w:p w:rsidR="0086781F" w:rsidRDefault="0086781F">
      <w:proofErr w:type="spellStart"/>
      <w:r>
        <w:t>Гиперскоростные</w:t>
      </w:r>
      <w:proofErr w:type="spellEnd"/>
      <w:r>
        <w:t xml:space="preserve"> звезды приобрели скорость в </w:t>
      </w:r>
      <w:proofErr w:type="gramStart"/>
      <w:r>
        <w:t>результате</w:t>
      </w:r>
      <w:proofErr w:type="gramEnd"/>
      <w:r>
        <w:br/>
        <w:t>а) взаимодействия со сверхмассивной черной дырой; б) выброса массы звездой; в) динамического взаимодействия (рассеяния) с другой звездой; г) слияния звезд.</w:t>
      </w:r>
    </w:p>
    <w:p w:rsidR="0086781F" w:rsidRDefault="0086781F">
      <w:r>
        <w:t xml:space="preserve">Взрыв обязательно </w:t>
      </w:r>
      <w:proofErr w:type="gramStart"/>
      <w:r>
        <w:t>сопровождает</w:t>
      </w:r>
      <w:proofErr w:type="gramEnd"/>
      <w:r>
        <w:br/>
        <w:t>а) формирование белого карлика; б) формирование черной дыры; образование планетарной туманности; г) формирование нейтронной звезды при коллапсе ядра.</w:t>
      </w:r>
    </w:p>
    <w:p w:rsidR="0086781F" w:rsidRDefault="0086781F">
      <w:r>
        <w:t xml:space="preserve">Белые карлики устойчивы </w:t>
      </w:r>
      <w:proofErr w:type="gramStart"/>
      <w:r>
        <w:t>из-за</w:t>
      </w:r>
      <w:proofErr w:type="gramEnd"/>
      <w:r>
        <w:br/>
        <w:t>а) давления вырожденных нейтронов; б) давления вырожденных электронов; в) давления излучения; г) теплового газового давления.</w:t>
      </w:r>
    </w:p>
    <w:p w:rsidR="0086781F" w:rsidRDefault="0086781F">
      <w:r>
        <w:t xml:space="preserve">Основная энергия при взрыве сверхновой в результате коллапса ядра приходится </w:t>
      </w:r>
      <w:proofErr w:type="gramStart"/>
      <w:r>
        <w:t>на</w:t>
      </w:r>
      <w:proofErr w:type="gramEnd"/>
      <w:r>
        <w:br/>
        <w:t>а) электромагнитное излучение; б) кинетическую энергию вещества; в) гравитационные волны; г) нейтрино.</w:t>
      </w:r>
    </w:p>
    <w:p w:rsidR="00CE0B00" w:rsidRDefault="00CE0B00">
      <w:r>
        <w:t>Астероид массой 10</w:t>
      </w:r>
      <w:r w:rsidRPr="00CE0B00">
        <w:rPr>
          <w:vertAlign w:val="superscript"/>
        </w:rPr>
        <w:t>16</w:t>
      </w:r>
      <w:r>
        <w:t xml:space="preserve"> грамм падает </w:t>
      </w:r>
      <w:proofErr w:type="gramStart"/>
      <w:r>
        <w:t>на нейтронную звезды</w:t>
      </w:r>
      <w:proofErr w:type="gramEnd"/>
      <w:r>
        <w:t xml:space="preserve">. </w:t>
      </w:r>
      <w:proofErr w:type="spellStart"/>
      <w:r>
        <w:t>Энерговыделение</w:t>
      </w:r>
      <w:proofErr w:type="spellEnd"/>
      <w:r>
        <w:t xml:space="preserve"> </w:t>
      </w:r>
      <w:proofErr w:type="gramStart"/>
      <w:r>
        <w:t>составит</w:t>
      </w:r>
      <w:proofErr w:type="gramEnd"/>
      <w:r>
        <w:br/>
        <w:t>а) 10</w:t>
      </w:r>
      <w:r w:rsidRPr="00CE0B00">
        <w:rPr>
          <w:vertAlign w:val="superscript"/>
        </w:rPr>
        <w:t>32</w:t>
      </w:r>
      <w:r>
        <w:t xml:space="preserve"> эрг; б) 10</w:t>
      </w:r>
      <w:r w:rsidRPr="00CE0B00">
        <w:rPr>
          <w:vertAlign w:val="superscript"/>
        </w:rPr>
        <w:t>34</w:t>
      </w:r>
      <w:r>
        <w:t xml:space="preserve"> эрг; в) 10</w:t>
      </w:r>
      <w:r w:rsidRPr="00CE0B00">
        <w:rPr>
          <w:vertAlign w:val="superscript"/>
        </w:rPr>
        <w:t>36</w:t>
      </w:r>
      <w:r>
        <w:t xml:space="preserve"> эрг; г) 10</w:t>
      </w:r>
      <w:r w:rsidRPr="00CE0B00">
        <w:rPr>
          <w:vertAlign w:val="superscript"/>
        </w:rPr>
        <w:t>38</w:t>
      </w:r>
      <w:r>
        <w:t xml:space="preserve"> эрг.</w:t>
      </w:r>
      <w:r>
        <w:br/>
      </w:r>
      <w:r>
        <w:br/>
        <w:t xml:space="preserve">При типичных параметрах </w:t>
      </w:r>
      <w:proofErr w:type="spellStart"/>
      <w:r>
        <w:t>аккреция</w:t>
      </w:r>
      <w:proofErr w:type="spellEnd"/>
      <w:r>
        <w:t xml:space="preserve"> заданной массы на нейтронную звезду дает энергии больше, чем </w:t>
      </w:r>
      <w:proofErr w:type="spellStart"/>
      <w:r>
        <w:t>аккреция</w:t>
      </w:r>
      <w:proofErr w:type="spellEnd"/>
      <w:r>
        <w:t xml:space="preserve"> той же массы на белый карлик примерно в </w:t>
      </w:r>
      <w:r>
        <w:br/>
        <w:t>а) 10 раз; б) 100 раз; в) 1000 раз; г) 10000 тысяч раз.</w:t>
      </w:r>
    </w:p>
    <w:p w:rsidR="00CE0B00" w:rsidRDefault="00CC4DFB">
      <w:r>
        <w:t xml:space="preserve">Первая идентификация нейтронных звезд произошла благодаря наблюдениям </w:t>
      </w:r>
      <w:proofErr w:type="gramStart"/>
      <w:r>
        <w:t>в</w:t>
      </w:r>
      <w:proofErr w:type="gramEnd"/>
      <w:r>
        <w:t xml:space="preserve"> </w:t>
      </w:r>
      <w:r>
        <w:br/>
        <w:t>а) радиодиапазоне; б) оптическом диапазоне; в) рентгеновском диапазоне; г) гамма-диапазоне.</w:t>
      </w:r>
    </w:p>
    <w:p w:rsidR="009756D8" w:rsidRDefault="009756D8">
      <w:r>
        <w:lastRenderedPageBreak/>
        <w:t>Две черные дыры имеют массы 5 и 10 солнечных. Во сколько раз отличаются предельные (</w:t>
      </w:r>
      <w:proofErr w:type="spellStart"/>
      <w:r>
        <w:t>эддингтоновские</w:t>
      </w:r>
      <w:proofErr w:type="spellEnd"/>
      <w:r>
        <w:t xml:space="preserve">) светимости этих </w:t>
      </w:r>
      <w:proofErr w:type="gramStart"/>
      <w:r>
        <w:t>объектов</w:t>
      </w:r>
      <w:proofErr w:type="gramEnd"/>
      <w:r>
        <w:br/>
        <w:t>а) в 5 раз; б) в 10 раз; в) в 4 раза; г) в два раза.</w:t>
      </w:r>
    </w:p>
    <w:p w:rsidR="009756D8" w:rsidRDefault="009756D8">
      <w:r>
        <w:t xml:space="preserve">Два пульсара имеют периоды 1 и 2 секунды. Считая, что у них одинаковые магнитные поля и одинаковые очень короткие начальные периоды вращения, во сколько раз второй старше </w:t>
      </w:r>
      <w:proofErr w:type="gramStart"/>
      <w:r>
        <w:t>первого</w:t>
      </w:r>
      <w:proofErr w:type="gramEnd"/>
      <w:r>
        <w:br/>
        <w:t>а) в 2 раза; б) в 4 раза; в) в 8 раз; г) в 16 раз.</w:t>
      </w:r>
    </w:p>
    <w:p w:rsidR="009756D8" w:rsidRDefault="009756D8" w:rsidP="009756D8">
      <w:r>
        <w:t xml:space="preserve"> Два пульсара имеют периоды 1 и 3 секунды. Считая, что у них одинаковые магнитные поля и одинаковые очень короткие начальные периоды вращения, во сколько раз второй старше </w:t>
      </w:r>
      <w:proofErr w:type="gramStart"/>
      <w:r>
        <w:t>первого</w:t>
      </w:r>
      <w:proofErr w:type="gramEnd"/>
      <w:r>
        <w:br/>
        <w:t>а) в 81 раз; б) в 27 раз; в) в 9 раз; г) в 3 раза.</w:t>
      </w:r>
    </w:p>
    <w:p w:rsidR="00CC4DFB" w:rsidRDefault="009756D8">
      <w:r>
        <w:t xml:space="preserve">При увеличении массы компактного объекта с 1 массы Солнца до 1.4 его радиус вырос с 9 км до 10 км. Что можно сказать о </w:t>
      </w:r>
      <w:proofErr w:type="gramStart"/>
      <w:r>
        <w:t>нем?</w:t>
      </w:r>
      <w:r>
        <w:br/>
        <w:t>а</w:t>
      </w:r>
      <w:proofErr w:type="gramEnd"/>
      <w:r>
        <w:t xml:space="preserve">) белый карлик; б) нейтронная звезда; в) </w:t>
      </w:r>
      <w:proofErr w:type="spellStart"/>
      <w:r>
        <w:t>кварковая</w:t>
      </w:r>
      <w:proofErr w:type="spellEnd"/>
      <w:r>
        <w:t xml:space="preserve"> звезда; г) черная дыра.</w:t>
      </w:r>
    </w:p>
    <w:p w:rsidR="00A46844" w:rsidRDefault="009756D8">
      <w:r>
        <w:t xml:space="preserve">При удвоении массы </w:t>
      </w:r>
      <w:r w:rsidR="00A46844">
        <w:t xml:space="preserve">компактного </w:t>
      </w:r>
      <w:r>
        <w:t>объекта его радиус вырос также</w:t>
      </w:r>
      <w:r w:rsidR="00A46844">
        <w:t xml:space="preserve"> вдвое. Что можно сказать о </w:t>
      </w:r>
      <w:proofErr w:type="gramStart"/>
      <w:r w:rsidR="00A46844">
        <w:t>нем?</w:t>
      </w:r>
      <w:r w:rsidR="00A46844">
        <w:br/>
        <w:t>а</w:t>
      </w:r>
      <w:proofErr w:type="gramEnd"/>
      <w:r w:rsidR="00A46844">
        <w:t xml:space="preserve">) белый карлик; б) нейтронная звезда; в) </w:t>
      </w:r>
      <w:proofErr w:type="spellStart"/>
      <w:r w:rsidR="00A46844">
        <w:t>кварковая</w:t>
      </w:r>
      <w:proofErr w:type="spellEnd"/>
      <w:r w:rsidR="00A46844">
        <w:t xml:space="preserve"> звезда; г) черная дыра.</w:t>
      </w:r>
    </w:p>
    <w:p w:rsidR="00A46844" w:rsidRDefault="00A46844">
      <w:r>
        <w:t xml:space="preserve">Наиболее точно массы нейтронных звезд измерены для </w:t>
      </w:r>
      <w:proofErr w:type="gramStart"/>
      <w:r>
        <w:t>пар</w:t>
      </w:r>
      <w:proofErr w:type="gramEnd"/>
      <w:r>
        <w:br/>
        <w:t xml:space="preserve">а) </w:t>
      </w:r>
      <w:proofErr w:type="spellStart"/>
      <w:r>
        <w:t>радиопульсар</w:t>
      </w:r>
      <w:proofErr w:type="spellEnd"/>
      <w:r>
        <w:t xml:space="preserve"> с нейтронной звездой; б) </w:t>
      </w:r>
      <w:proofErr w:type="spellStart"/>
      <w:r>
        <w:t>радиопульсар</w:t>
      </w:r>
      <w:proofErr w:type="spellEnd"/>
      <w:r>
        <w:t xml:space="preserve"> с белым карликом; в) аккрецирующая нейтронная звезда в паре с обычной звездой; г) аккрецирующая нейтронная звезда в паре с белым карликом.</w:t>
      </w:r>
    </w:p>
    <w:p w:rsidR="00A46844" w:rsidRDefault="00A46844">
      <w:r>
        <w:t xml:space="preserve">Теоретически масса черной дыры не может быть </w:t>
      </w:r>
      <w:proofErr w:type="gramStart"/>
      <w:r>
        <w:t>меньше</w:t>
      </w:r>
      <w:proofErr w:type="gramEnd"/>
      <w:r>
        <w:br/>
        <w:t xml:space="preserve">а) 10 масс Солнца; б) 3 масс Солнца; в) двух масс Солнца; г) масса черной дыры может быть практически любой. </w:t>
      </w:r>
    </w:p>
    <w:p w:rsidR="00A46844" w:rsidRDefault="00A46844">
      <w:r>
        <w:t xml:space="preserve">Молодые нейтронные звезды остывают за счет </w:t>
      </w:r>
      <w:proofErr w:type="gramStart"/>
      <w:r>
        <w:t>испускания</w:t>
      </w:r>
      <w:proofErr w:type="gramEnd"/>
      <w:r>
        <w:br/>
        <w:t xml:space="preserve">а) фотонов; б) </w:t>
      </w:r>
      <w:proofErr w:type="spellStart"/>
      <w:r>
        <w:t>аксионов</w:t>
      </w:r>
      <w:proofErr w:type="spellEnd"/>
      <w:r>
        <w:t>; в) нейтрино; г) гравитационных волн.</w:t>
      </w:r>
    </w:p>
    <w:p w:rsidR="00A46844" w:rsidRDefault="00A46844">
      <w:r>
        <w:t xml:space="preserve">Нейтронные звезды быстрее остывают, если </w:t>
      </w:r>
      <w:proofErr w:type="gramStart"/>
      <w:r>
        <w:t>они</w:t>
      </w:r>
      <w:proofErr w:type="gramEnd"/>
      <w:r>
        <w:br/>
        <w:t xml:space="preserve">а) массивные; б) легкие; в) входят в двойные системы; г) </w:t>
      </w:r>
      <w:proofErr w:type="spellStart"/>
      <w:r>
        <w:t>аккрецируют</w:t>
      </w:r>
      <w:proofErr w:type="spellEnd"/>
      <w:r>
        <w:t>.</w:t>
      </w:r>
    </w:p>
    <w:p w:rsidR="000D29FA" w:rsidRDefault="005A4247">
      <w:r>
        <w:t xml:space="preserve">Сливаются две пары черных дыр. В одной обе дыры имеют массы по 10 масс Солнца, во второй – по 20. Как соотносятся длины испускаемых в максимуме светимости гравитационных </w:t>
      </w:r>
      <w:proofErr w:type="gramStart"/>
      <w:r>
        <w:t>волн</w:t>
      </w:r>
      <w:proofErr w:type="gramEnd"/>
      <w:r>
        <w:br/>
        <w:t>а) во второй длина волны в 4 раза больше; б) во второй длина волны в 2 раза больше; в) в первой длина волны в 2 раза больше; г) в первой длина волны в 4 раза больше.</w:t>
      </w:r>
      <w:r>
        <w:br/>
      </w:r>
      <w:r>
        <w:br/>
        <w:t xml:space="preserve">Сливаются две пары черных дыр. В одной обе дыры имеют массы по 10 масс Солнца, во второй – по 30. Как соотносятся частоты испускаемых в максимуме светимости гравитационных </w:t>
      </w:r>
      <w:proofErr w:type="gramStart"/>
      <w:r>
        <w:t>волн</w:t>
      </w:r>
      <w:proofErr w:type="gramEnd"/>
      <w:r>
        <w:br/>
        <w:t>а)</w:t>
      </w:r>
      <w:r w:rsidR="000D29FA">
        <w:t xml:space="preserve"> в первой частота будет в три раза выше; б) в первой частота будет в 3 раза ниже; в) в первой частота будет в 9 раз выше; г) в первой частота будет в 9 раз ниже.</w:t>
      </w:r>
    </w:p>
    <w:p w:rsidR="00461135" w:rsidRDefault="00461135">
      <w:r>
        <w:t xml:space="preserve">Самый неточный метод определения масс сверхмассивных черных дыр из четырех указанных </w:t>
      </w:r>
      <w:proofErr w:type="gramStart"/>
      <w:r>
        <w:t>это</w:t>
      </w:r>
      <w:proofErr w:type="gramEnd"/>
      <w:r>
        <w:br/>
        <w:t>а) по движению звезд; б) по движению газа; в) по корреляции массы дыры и параметров галактики; г) по наблюдению мазеров.</w:t>
      </w:r>
    </w:p>
    <w:p w:rsidR="00961E00" w:rsidRDefault="00461135">
      <w:r>
        <w:t>Масса</w:t>
      </w:r>
      <w:r w:rsidR="00961E00">
        <w:t xml:space="preserve"> черной дыры в М31 составляет 3</w:t>
      </w:r>
      <w:r>
        <w:t xml:space="preserve">0 млн масс Солнца, а в М87 – 3 миллиарда. Расстояние до М31 составляет 0.78 </w:t>
      </w:r>
      <w:proofErr w:type="spellStart"/>
      <w:r>
        <w:t>Мпк</w:t>
      </w:r>
      <w:proofErr w:type="spellEnd"/>
      <w:r>
        <w:t>, а до М87 – 16.</w:t>
      </w:r>
      <w:r w:rsidR="00961E00">
        <w:t>4</w:t>
      </w:r>
      <w:r>
        <w:t xml:space="preserve"> </w:t>
      </w:r>
      <w:proofErr w:type="spellStart"/>
      <w:r>
        <w:t>Мпк</w:t>
      </w:r>
      <w:proofErr w:type="spellEnd"/>
      <w:r>
        <w:t>. Если бы обе черные дыры светили на максимальной (</w:t>
      </w:r>
      <w:proofErr w:type="spellStart"/>
      <w:r>
        <w:t>эддингтоновс</w:t>
      </w:r>
      <w:r w:rsidR="00AF6FED">
        <w:t>ко</w:t>
      </w:r>
      <w:r>
        <w:t>й</w:t>
      </w:r>
      <w:proofErr w:type="spellEnd"/>
      <w:r>
        <w:t xml:space="preserve">) светимости, то какой объект был бы </w:t>
      </w:r>
      <w:proofErr w:type="gramStart"/>
      <w:r>
        <w:t>ярче</w:t>
      </w:r>
      <w:proofErr w:type="gramEnd"/>
      <w:r>
        <w:br/>
        <w:t xml:space="preserve">а) </w:t>
      </w:r>
      <w:r w:rsidR="00961E00">
        <w:t>М31 в 4.5 раз я</w:t>
      </w:r>
      <w:r w:rsidR="003C6F0F">
        <w:t>рче; б) М87 в 4.5 раз ярче; в) М</w:t>
      </w:r>
      <w:r w:rsidR="00961E00">
        <w:t>31 в 20 раз ярче; г) М87 в 20 раз ярче.</w:t>
      </w:r>
    </w:p>
    <w:p w:rsidR="003C6F0F" w:rsidRDefault="003C6F0F">
      <w:r>
        <w:lastRenderedPageBreak/>
        <w:t xml:space="preserve">Характерный размер диска нашей Галактики </w:t>
      </w:r>
      <w:proofErr w:type="gramStart"/>
      <w:r>
        <w:t>составляет:</w:t>
      </w:r>
      <w:r>
        <w:br/>
        <w:t>а</w:t>
      </w:r>
      <w:proofErr w:type="gramEnd"/>
      <w:r>
        <w:t xml:space="preserve">) 1 </w:t>
      </w:r>
      <w:proofErr w:type="spellStart"/>
      <w:r>
        <w:t>кпк</w:t>
      </w:r>
      <w:proofErr w:type="spellEnd"/>
      <w:r>
        <w:t xml:space="preserve">; б) 30 </w:t>
      </w:r>
      <w:proofErr w:type="spellStart"/>
      <w:r>
        <w:t>кпк</w:t>
      </w:r>
      <w:proofErr w:type="spellEnd"/>
      <w:r>
        <w:t xml:space="preserve">; в) 100 </w:t>
      </w:r>
      <w:proofErr w:type="spellStart"/>
      <w:r>
        <w:t>кпк</w:t>
      </w:r>
      <w:proofErr w:type="spellEnd"/>
      <w:r>
        <w:t xml:space="preserve">; г) 1 </w:t>
      </w:r>
      <w:proofErr w:type="spellStart"/>
      <w:r>
        <w:t>Мпк</w:t>
      </w:r>
      <w:proofErr w:type="spellEnd"/>
      <w:r>
        <w:t>.</w:t>
      </w:r>
    </w:p>
    <w:p w:rsidR="003C6F0F" w:rsidRDefault="003C6F0F">
      <w:r>
        <w:t xml:space="preserve">Толщина диска Галактики составляет </w:t>
      </w:r>
      <w:proofErr w:type="gramStart"/>
      <w:r>
        <w:t>примерно</w:t>
      </w:r>
      <w:proofErr w:type="gramEnd"/>
      <w:r>
        <w:br/>
        <w:t xml:space="preserve">а) 1 </w:t>
      </w:r>
      <w:proofErr w:type="spellStart"/>
      <w:r>
        <w:t>кпк</w:t>
      </w:r>
      <w:proofErr w:type="spellEnd"/>
      <w:r>
        <w:t xml:space="preserve">; б) 10 </w:t>
      </w:r>
      <w:proofErr w:type="spellStart"/>
      <w:r>
        <w:t>кпк</w:t>
      </w:r>
      <w:proofErr w:type="spellEnd"/>
      <w:r>
        <w:t xml:space="preserve">; в) 100 </w:t>
      </w:r>
      <w:proofErr w:type="spellStart"/>
      <w:r>
        <w:t>кпк</w:t>
      </w:r>
      <w:proofErr w:type="spellEnd"/>
      <w:r>
        <w:t xml:space="preserve">; г) 1 </w:t>
      </w:r>
      <w:proofErr w:type="spellStart"/>
      <w:r>
        <w:t>Мпк</w:t>
      </w:r>
      <w:proofErr w:type="spellEnd"/>
      <w:r>
        <w:t>.</w:t>
      </w:r>
    </w:p>
    <w:p w:rsidR="003C6F0F" w:rsidRDefault="003C6F0F" w:rsidP="003C6F0F">
      <w:r>
        <w:t xml:space="preserve">Наша Галактика относится </w:t>
      </w:r>
      <w:proofErr w:type="gramStart"/>
      <w:r>
        <w:t>к</w:t>
      </w:r>
      <w:proofErr w:type="gramEnd"/>
      <w:r>
        <w:br/>
        <w:t>а) эллиптическим; б) линзовидным; в) спиральным; г) неправильным.</w:t>
      </w:r>
    </w:p>
    <w:p w:rsidR="003C6F0F" w:rsidRDefault="003C6F0F" w:rsidP="003C6F0F">
      <w:r>
        <w:t xml:space="preserve">Галактика М31 (Туманность Андромеды) относится </w:t>
      </w:r>
      <w:proofErr w:type="gramStart"/>
      <w:r>
        <w:t>к</w:t>
      </w:r>
      <w:proofErr w:type="gramEnd"/>
      <w:r>
        <w:br/>
        <w:t>а) эллиптическим; б) линзовидным; в) спиральным; г) неправильным.</w:t>
      </w:r>
    </w:p>
    <w:p w:rsidR="003C6F0F" w:rsidRDefault="003C6F0F" w:rsidP="003C6F0F">
      <w:r>
        <w:t xml:space="preserve">Рукава ярко выделяются на диске Галактики, т.к. </w:t>
      </w:r>
      <w:r>
        <w:br/>
        <w:t>а) там больше звезд; б) там больше плотность звезд; в) там минимум гравитационного потенциала; г) там больше массивных звезд.</w:t>
      </w:r>
    </w:p>
    <w:p w:rsidR="003C6F0F" w:rsidRDefault="003C6F0F" w:rsidP="003C6F0F">
      <w:r>
        <w:t xml:space="preserve">Элементом структуры галактики может </w:t>
      </w:r>
      <w:proofErr w:type="gramStart"/>
      <w:r>
        <w:t>являться</w:t>
      </w:r>
      <w:proofErr w:type="gramEnd"/>
      <w:r>
        <w:br/>
        <w:t>а) бар; б) кафе; в) ресторан; г) пиццерия.</w:t>
      </w:r>
    </w:p>
    <w:p w:rsidR="003C6F0F" w:rsidRDefault="003C6F0F" w:rsidP="003C6F0F">
      <w:r>
        <w:t xml:space="preserve">Самой крупной структурой Галактик </w:t>
      </w:r>
      <w:proofErr w:type="gramStart"/>
      <w:r>
        <w:t>является</w:t>
      </w:r>
      <w:proofErr w:type="gramEnd"/>
      <w:r>
        <w:br/>
        <w:t xml:space="preserve">а) </w:t>
      </w:r>
      <w:proofErr w:type="spellStart"/>
      <w:r>
        <w:t>балдж</w:t>
      </w:r>
      <w:proofErr w:type="spellEnd"/>
      <w:r>
        <w:t>; б) диск; в) бар; г) гало.</w:t>
      </w:r>
    </w:p>
    <w:p w:rsidR="00400A0C" w:rsidRDefault="00400A0C" w:rsidP="00400A0C">
      <w:r>
        <w:t xml:space="preserve">Интенсивное звездообразование в нашей галактике в настоящее время идет </w:t>
      </w:r>
      <w:proofErr w:type="gramStart"/>
      <w:r>
        <w:t>в</w:t>
      </w:r>
      <w:proofErr w:type="gramEnd"/>
      <w:r>
        <w:br/>
        <w:t xml:space="preserve">а) </w:t>
      </w:r>
      <w:proofErr w:type="spellStart"/>
      <w:r>
        <w:t>балдже</w:t>
      </w:r>
      <w:proofErr w:type="spellEnd"/>
      <w:r>
        <w:t>; б) диске; в) баре; г) гало.</w:t>
      </w:r>
    </w:p>
    <w:p w:rsidR="009756D8" w:rsidRDefault="00400A0C">
      <w:r>
        <w:t xml:space="preserve">Молодые нейтронные звезды концентрируются </w:t>
      </w:r>
      <w:proofErr w:type="gramStart"/>
      <w:r>
        <w:t>к</w:t>
      </w:r>
      <w:proofErr w:type="gramEnd"/>
      <w:r>
        <w:t xml:space="preserve"> </w:t>
      </w:r>
      <w:r>
        <w:br/>
        <w:t xml:space="preserve">а) спиралям в диске; б) </w:t>
      </w:r>
      <w:proofErr w:type="spellStart"/>
      <w:r>
        <w:t>балджу</w:t>
      </w:r>
      <w:proofErr w:type="spellEnd"/>
      <w:r>
        <w:t>; в) гало; г) распределены везде равномерно.</w:t>
      </w:r>
    </w:p>
    <w:p w:rsidR="00400A0C" w:rsidRDefault="00400A0C">
      <w:r>
        <w:t xml:space="preserve">Активность квазаров связана </w:t>
      </w:r>
      <w:proofErr w:type="gramStart"/>
      <w:r>
        <w:t>с</w:t>
      </w:r>
      <w:proofErr w:type="gramEnd"/>
      <w:r>
        <w:br/>
        <w:t xml:space="preserve">а) вспышками сверхновых: б) мощным звездообразованием; в) </w:t>
      </w:r>
      <w:proofErr w:type="spellStart"/>
      <w:r>
        <w:t>аккрецией</w:t>
      </w:r>
      <w:proofErr w:type="spellEnd"/>
      <w:r>
        <w:t xml:space="preserve"> на черную дыру; г) ударной волной при столкновении галактик.</w:t>
      </w:r>
    </w:p>
    <w:p w:rsidR="00400A0C" w:rsidRDefault="002A0256">
      <w:r>
        <w:t xml:space="preserve">Типичная масса черной дыры в </w:t>
      </w:r>
      <w:proofErr w:type="gramStart"/>
      <w:r>
        <w:t>квазаре</w:t>
      </w:r>
      <w:proofErr w:type="gramEnd"/>
      <w:r>
        <w:br/>
        <w:t>а) 10 масс Солнца; б) 10 000 масс; в) 10 миллионов масс Солнца: г) 10 миллиардов масс Солнца.</w:t>
      </w:r>
    </w:p>
    <w:p w:rsidR="002A0256" w:rsidRDefault="002A0256">
      <w:r>
        <w:t xml:space="preserve">Масса центральной черной дыры в нашей Галактике </w:t>
      </w:r>
      <w:proofErr w:type="gramStart"/>
      <w:r>
        <w:t>около</w:t>
      </w:r>
      <w:proofErr w:type="gramEnd"/>
      <w:r>
        <w:br/>
        <w:t>а) 40 масс Солнца; б) 40 000 масс; в) 4 миллионов масс Солнца: г) 4 миллиардов масс Солнца.</w:t>
      </w:r>
    </w:p>
    <w:p w:rsidR="002A0256" w:rsidRDefault="000F2AB3">
      <w:r>
        <w:t xml:space="preserve">Звезда вращается вокруг сверхмассивной черной дыры на расстоянии 0.001 </w:t>
      </w:r>
      <w:proofErr w:type="spellStart"/>
      <w:r>
        <w:t>пк</w:t>
      </w:r>
      <w:proofErr w:type="spellEnd"/>
      <w:r>
        <w:t xml:space="preserve">, делая один оборот за 10 лет. Какова масса черной </w:t>
      </w:r>
      <w:proofErr w:type="gramStart"/>
      <w:r>
        <w:t>дыры</w:t>
      </w:r>
      <w:proofErr w:type="gramEnd"/>
      <w:r>
        <w:br/>
        <w:t>а) около 10 000 масс Солнца; б) около 100 000 масс Солнца; в) около миллиона масс Солнца; г) около миллиарда масс Солнца.</w:t>
      </w:r>
    </w:p>
    <w:p w:rsidR="000F2AB3" w:rsidRDefault="000F2AB3" w:rsidP="000F2AB3">
      <w:r>
        <w:t xml:space="preserve">Звезда вращается вокруг сверхмассивной черной дыры на расстоянии 0.01 </w:t>
      </w:r>
      <w:proofErr w:type="spellStart"/>
      <w:r>
        <w:t>пк</w:t>
      </w:r>
      <w:proofErr w:type="spellEnd"/>
      <w:r>
        <w:t xml:space="preserve">, делая один оборот за 100 лет. Какова масса черной </w:t>
      </w:r>
      <w:proofErr w:type="gramStart"/>
      <w:r>
        <w:t>дыры</w:t>
      </w:r>
      <w:proofErr w:type="gramEnd"/>
      <w:r>
        <w:br/>
        <w:t>а) около 10 000 масс Солнца; б) около 100 000 масс Солнца; в) около миллиона масс Солнца; г) около миллиарда масс Солнца.</w:t>
      </w:r>
    </w:p>
    <w:p w:rsidR="001C3A46" w:rsidRDefault="001C3A46" w:rsidP="000F2AB3">
      <w:r>
        <w:t xml:space="preserve">Три черные дыры имеют массы 10 масс Солнца, 1 миллион и 100 миллионов масс Солнца. Расстояние до первой – 100 </w:t>
      </w:r>
      <w:proofErr w:type="spellStart"/>
      <w:r>
        <w:t>пк</w:t>
      </w:r>
      <w:proofErr w:type="spellEnd"/>
      <w:r>
        <w:t xml:space="preserve">, до второй - 700 </w:t>
      </w:r>
      <w:proofErr w:type="spellStart"/>
      <w:r>
        <w:t>кпк</w:t>
      </w:r>
      <w:proofErr w:type="spellEnd"/>
      <w:r>
        <w:t xml:space="preserve">, а до третей – 21 </w:t>
      </w:r>
      <w:proofErr w:type="spellStart"/>
      <w:r>
        <w:t>Мпк</w:t>
      </w:r>
      <w:proofErr w:type="spellEnd"/>
      <w:r>
        <w:t xml:space="preserve">. Какая из них является лучшей целью (при прочих равных условиях) для наблюдения эффектов вблизи </w:t>
      </w:r>
      <w:proofErr w:type="gramStart"/>
      <w:r>
        <w:t>горизонта?</w:t>
      </w:r>
      <w:r>
        <w:br/>
        <w:t>а</w:t>
      </w:r>
      <w:proofErr w:type="gramEnd"/>
      <w:r>
        <w:t>) первая; б) вторая: в) третья; г) одинаково.</w:t>
      </w:r>
    </w:p>
    <w:p w:rsidR="001C3A46" w:rsidRDefault="001C3A46" w:rsidP="000F2AB3">
      <w:r>
        <w:t>Галактика состоит из 10 млрд звезд типа Солнца. Определите ее примерную абсолютную звездную величину.</w:t>
      </w:r>
      <w:r>
        <w:br/>
        <w:t>а) -15; б) -20; в) -25; г) -30.</w:t>
      </w:r>
    </w:p>
    <w:p w:rsidR="001C3A46" w:rsidRDefault="001C3A46" w:rsidP="000F2AB3">
      <w:r>
        <w:lastRenderedPageBreak/>
        <w:t>Галактика состоит из 10</w:t>
      </w:r>
      <w:r w:rsidR="009F45FD">
        <w:t xml:space="preserve"> млрд звезд типа Солнца. Определите ее видимую звездную величину на расстоянии 10 </w:t>
      </w:r>
      <w:proofErr w:type="spellStart"/>
      <w:r w:rsidR="009F45FD">
        <w:t>Мпк</w:t>
      </w:r>
      <w:proofErr w:type="spellEnd"/>
      <w:r w:rsidR="009F45FD">
        <w:t>.</w:t>
      </w:r>
      <w:r w:rsidR="009F45FD">
        <w:br/>
        <w:t>а) +15; б) +20; в) +25; г) +30.</w:t>
      </w:r>
    </w:p>
    <w:p w:rsidR="005B7F7A" w:rsidRDefault="005B7F7A">
      <w:r>
        <w:t xml:space="preserve">В настоящее время массы сверхмассивных черных дыр не определяют </w:t>
      </w:r>
      <w:proofErr w:type="gramStart"/>
      <w:r>
        <w:t>по</w:t>
      </w:r>
      <w:proofErr w:type="gramEnd"/>
      <w:r>
        <w:br/>
        <w:t xml:space="preserve">а) кинематике газа; б) движению звезд: в) гравитационному </w:t>
      </w:r>
      <w:proofErr w:type="spellStart"/>
      <w:r>
        <w:t>линзированию</w:t>
      </w:r>
      <w:proofErr w:type="spellEnd"/>
      <w:r>
        <w:t xml:space="preserve">; г) наблюдению движения </w:t>
      </w:r>
      <w:proofErr w:type="spellStart"/>
      <w:r>
        <w:t>мазерных</w:t>
      </w:r>
      <w:proofErr w:type="spellEnd"/>
      <w:r>
        <w:t xml:space="preserve"> источников.</w:t>
      </w:r>
    </w:p>
    <w:p w:rsidR="005B7F7A" w:rsidRDefault="005B7F7A">
      <w:r>
        <w:t xml:space="preserve">Во </w:t>
      </w:r>
      <w:proofErr w:type="gramStart"/>
      <w:r>
        <w:t>вселенной  первыми</w:t>
      </w:r>
      <w:proofErr w:type="gramEnd"/>
      <w:r>
        <w:t xml:space="preserve"> возникают:</w:t>
      </w:r>
      <w:r>
        <w:br/>
        <w:t>а) звезды; б) галактики; в) скопления галактик; г) сверхскопления галактик.</w:t>
      </w:r>
    </w:p>
    <w:p w:rsidR="005B7F7A" w:rsidRDefault="005B7F7A">
      <w:r>
        <w:t xml:space="preserve">Аргументы в пользу существования темного вещества не связаны </w:t>
      </w:r>
      <w:proofErr w:type="gramStart"/>
      <w:r>
        <w:t>с</w:t>
      </w:r>
      <w:proofErr w:type="gramEnd"/>
      <w:r>
        <w:br/>
        <w:t>а) измерениями реликтового излучения; б) движением галактик в скоплениях: в) вращением галактик: г) движением планет Солнечной системы.</w:t>
      </w:r>
    </w:p>
    <w:p w:rsidR="001C3A46" w:rsidRDefault="001C3A46">
      <w:r>
        <w:t xml:space="preserve">Самыми распространенными элементами во вселенной </w:t>
      </w:r>
      <w:proofErr w:type="gramStart"/>
      <w:r>
        <w:t>являются</w:t>
      </w:r>
      <w:proofErr w:type="gramEnd"/>
      <w:r>
        <w:br/>
        <w:t>а) железо и гелий; б) кислород и углерод; в) водород и кремний; г) водород и гелий.</w:t>
      </w:r>
    </w:p>
    <w:p w:rsidR="001C3A46" w:rsidRDefault="001C3A46">
      <w:r>
        <w:t xml:space="preserve">Гелий в основном </w:t>
      </w:r>
      <w:proofErr w:type="gramStart"/>
      <w:r>
        <w:t>синтезирован</w:t>
      </w:r>
      <w:proofErr w:type="gramEnd"/>
      <w:r>
        <w:br/>
        <w:t>а) в ранней вселенной; б) в звездах: в) при взрывах сверхновых; г) при слияниях нейтронных звезд</w:t>
      </w:r>
    </w:p>
    <w:p w:rsidR="000F2AB3" w:rsidRDefault="009F45FD">
      <w:r>
        <w:t xml:space="preserve">Наблюдается объект на красном смещении 5. </w:t>
      </w:r>
      <w:r w:rsidR="00C10B18">
        <w:t xml:space="preserve"> Во сколько раз собственное расстояние до объекта сейчас превосходит собственное расстояние в момент </w:t>
      </w:r>
      <w:proofErr w:type="gramStart"/>
      <w:r w:rsidR="00C10B18">
        <w:t>излучения?</w:t>
      </w:r>
      <w:r w:rsidR="00C10B18">
        <w:br/>
        <w:t>а</w:t>
      </w:r>
      <w:proofErr w:type="gramEnd"/>
      <w:r w:rsidR="00C10B18">
        <w:t>) в 5; б) в 6; в) в 25; г) в 36.</w:t>
      </w:r>
    </w:p>
    <w:p w:rsidR="00511865" w:rsidRDefault="00511865">
      <w:r>
        <w:t xml:space="preserve">Наблюдается объект на красном смещении 10.  Во сколько раз изменился масштабный </w:t>
      </w:r>
      <w:proofErr w:type="gramStart"/>
      <w:r>
        <w:t>фактор?</w:t>
      </w:r>
      <w:r>
        <w:br/>
        <w:t>а</w:t>
      </w:r>
      <w:proofErr w:type="gramEnd"/>
      <w:r>
        <w:t>) в 10 раз; б) в 9 раз; в) в 11 раз; г) в 100 раз.</w:t>
      </w:r>
    </w:p>
    <w:p w:rsidR="00C10B18" w:rsidRDefault="00C10B18">
      <w:r>
        <w:t xml:space="preserve">Исторические хроники древней внеземной цивилизации повествуют о наблюдении источника на собственном расстоянии 500 </w:t>
      </w:r>
      <w:proofErr w:type="spellStart"/>
      <w:r>
        <w:t>Мпк</w:t>
      </w:r>
      <w:proofErr w:type="spellEnd"/>
      <w:r>
        <w:t xml:space="preserve">, а скорость удаления источника из-за расширения вселенной составляла две скорости света. Какой была постоянная Хаббла в то время? </w:t>
      </w:r>
      <w:r>
        <w:br/>
        <w:t>а) 70 км</w:t>
      </w:r>
      <w:r w:rsidRPr="00C10B18">
        <w:t>/</w:t>
      </w:r>
      <w:r>
        <w:t>с</w:t>
      </w:r>
      <w:r w:rsidRPr="00C10B18">
        <w:t>/</w:t>
      </w:r>
      <w:proofErr w:type="spellStart"/>
      <w:r>
        <w:t>Мпк</w:t>
      </w:r>
      <w:proofErr w:type="spellEnd"/>
      <w:r>
        <w:t>; б) 120 км</w:t>
      </w:r>
      <w:r w:rsidRPr="00C10B18">
        <w:t>/</w:t>
      </w:r>
      <w:r>
        <w:t>с</w:t>
      </w:r>
      <w:r w:rsidRPr="00C10B18">
        <w:t>/</w:t>
      </w:r>
      <w:proofErr w:type="spellStart"/>
      <w:r>
        <w:t>Мпк</w:t>
      </w:r>
      <w:proofErr w:type="spellEnd"/>
      <w:r>
        <w:t>; в) 700 км</w:t>
      </w:r>
      <w:r w:rsidRPr="00C10B18">
        <w:t>/</w:t>
      </w:r>
      <w:r>
        <w:t>с</w:t>
      </w:r>
      <w:r w:rsidRPr="00C10B18">
        <w:t>/</w:t>
      </w:r>
      <w:proofErr w:type="spellStart"/>
      <w:r>
        <w:t>Мпк</w:t>
      </w:r>
      <w:proofErr w:type="spellEnd"/>
      <w:r>
        <w:t>; г) 1200 км</w:t>
      </w:r>
      <w:r w:rsidRPr="00C10B18">
        <w:t>/</w:t>
      </w:r>
      <w:r>
        <w:t>с</w:t>
      </w:r>
      <w:r w:rsidRPr="00C10B18">
        <w:t>/</w:t>
      </w:r>
      <w:proofErr w:type="spellStart"/>
      <w:r>
        <w:t>Мпк</w:t>
      </w:r>
      <w:proofErr w:type="spellEnd"/>
      <w:r>
        <w:t xml:space="preserve">. </w:t>
      </w:r>
    </w:p>
    <w:p w:rsidR="00C10B18" w:rsidRPr="00C10B18" w:rsidRDefault="00C10B18">
      <w:r>
        <w:t xml:space="preserve">Исторические хроники древней внеземной цивилизации повествуют о наблюдении источника на собственном расстоянии 500 </w:t>
      </w:r>
      <w:proofErr w:type="spellStart"/>
      <w:r>
        <w:t>Мпк</w:t>
      </w:r>
      <w:proofErr w:type="spellEnd"/>
      <w:r>
        <w:t xml:space="preserve">. Постоянная Хаббла в то время была в 20 раз больше современной. Какой была скорость удаления источника из-за расширения </w:t>
      </w:r>
      <w:proofErr w:type="gramStart"/>
      <w:r>
        <w:t>вселенной?</w:t>
      </w:r>
      <w:r>
        <w:br/>
        <w:t>а</w:t>
      </w:r>
      <w:proofErr w:type="gramEnd"/>
      <w:r>
        <w:t>) 120 000 км</w:t>
      </w:r>
      <w:r w:rsidRPr="00C10B18">
        <w:t>/</w:t>
      </w:r>
      <w:r>
        <w:rPr>
          <w:lang w:val="en-US"/>
        </w:rPr>
        <w:t>c</w:t>
      </w:r>
      <w:r>
        <w:t>; б) почти равна скорости света; в) 600 000 км</w:t>
      </w:r>
      <w:r w:rsidRPr="00C10B18">
        <w:t>/</w:t>
      </w:r>
      <w:r>
        <w:rPr>
          <w:lang w:val="en-US"/>
        </w:rPr>
        <w:t>c</w:t>
      </w:r>
      <w:r>
        <w:t>; г) 700 000 км</w:t>
      </w:r>
      <w:r w:rsidRPr="00C10B18">
        <w:t>/</w:t>
      </w:r>
      <w:r>
        <w:rPr>
          <w:lang w:val="en-US"/>
        </w:rPr>
        <w:t>c</w:t>
      </w:r>
      <w:r>
        <w:t>.</w:t>
      </w:r>
    </w:p>
    <w:p w:rsidR="0086781F" w:rsidRDefault="00A64CB1">
      <w:r>
        <w:t>Рассмотрим три вселенные</w:t>
      </w:r>
      <w:r w:rsidR="00511865">
        <w:t xml:space="preserve"> </w:t>
      </w:r>
      <w:r>
        <w:t xml:space="preserve">с плоской геометрией (плотность равна критической). </w:t>
      </w:r>
      <w:r w:rsidR="0010616E">
        <w:t xml:space="preserve">Первая заполнена только излучением, вторая- веществом, третья – космологической постоянной. В какой из вселенных сильнее меняется постоянная Хаббла при расширении вдвое? </w:t>
      </w:r>
      <w:r w:rsidR="0010616E">
        <w:br/>
        <w:t>а) в первой; б) во второй; в) в третьей; г) одинаково.</w:t>
      </w:r>
    </w:p>
    <w:p w:rsidR="008E7B9D" w:rsidRDefault="008E7B9D">
      <w:r>
        <w:t xml:space="preserve">По мере расширения вселенной вклад вещества (отношение плотностей) по отношению к </w:t>
      </w:r>
      <w:proofErr w:type="gramStart"/>
      <w:r>
        <w:t>излучению</w:t>
      </w:r>
      <w:proofErr w:type="gramEnd"/>
      <w:r>
        <w:br/>
        <w:t>а) растет; б) уменьшается; в) не изменяется; г) ответ зависит от кривизны вселенной.</w:t>
      </w:r>
    </w:p>
    <w:p w:rsidR="008E7B9D" w:rsidRDefault="008E7B9D">
      <w:r>
        <w:t xml:space="preserve">По мере расширения вселенной вклад вещества (отношение плотностей) по отношению к темной </w:t>
      </w:r>
      <w:proofErr w:type="gramStart"/>
      <w:r>
        <w:t>энергии</w:t>
      </w:r>
      <w:proofErr w:type="gramEnd"/>
      <w:r>
        <w:br/>
        <w:t>а) растет; б) уменьшается; в) не изменяется; г) ответ зависит от кривизны вселенной.</w:t>
      </w:r>
    </w:p>
    <w:p w:rsidR="008E7B9D" w:rsidRDefault="008E7B9D">
      <w:r>
        <w:t xml:space="preserve">Вселенная имеет плотность 0.9 от критической. Если мы удвоим плотность, то как изменится </w:t>
      </w:r>
      <w:proofErr w:type="gramStart"/>
      <w:r>
        <w:t>кривизна?</w:t>
      </w:r>
      <w:r>
        <w:br/>
        <w:t>а</w:t>
      </w:r>
      <w:proofErr w:type="gramEnd"/>
      <w:r>
        <w:t>) станет отрицательной; б) станет нулевой; в) станет положительной; г) не изменится.</w:t>
      </w:r>
    </w:p>
    <w:p w:rsidR="0010616E" w:rsidRDefault="008E7B9D">
      <w:r>
        <w:lastRenderedPageBreak/>
        <w:t xml:space="preserve">В динамике расширения вселенной спустя миллиард лет после Большого взрыва </w:t>
      </w:r>
      <w:proofErr w:type="gramStart"/>
      <w:r>
        <w:t>доминировало</w:t>
      </w:r>
      <w:proofErr w:type="gramEnd"/>
      <w:r>
        <w:br/>
        <w:t>а) излучение; б) вещество; г) темная энергия; г) нейтрино.</w:t>
      </w:r>
    </w:p>
    <w:p w:rsidR="0052556F" w:rsidRDefault="0052556F">
      <w:r>
        <w:t xml:space="preserve">В расширяющейся вселенной при постоянной во времени постоянной Хаббла собственное расстояние до сферы </w:t>
      </w:r>
      <w:proofErr w:type="gramStart"/>
      <w:r>
        <w:t>Хаббла</w:t>
      </w:r>
      <w:proofErr w:type="gramEnd"/>
      <w:r>
        <w:t xml:space="preserve"> </w:t>
      </w:r>
      <w:r>
        <w:br/>
        <w:t>а) растет; б) уменьшается; в) остается неизменным; г) ответ зависит от кривизны вселенной.</w:t>
      </w:r>
    </w:p>
    <w:p w:rsidR="00106A7F" w:rsidRDefault="00106A7F" w:rsidP="00106A7F">
      <w:r>
        <w:t xml:space="preserve">В плоской </w:t>
      </w:r>
      <w:r w:rsidR="00BC4236">
        <w:t xml:space="preserve">расширяющейся </w:t>
      </w:r>
      <w:r>
        <w:t>вселенной, заполненной только излучением красное смещение данного объекта со временем</w:t>
      </w:r>
      <w:r>
        <w:br/>
        <w:t>а) растет; б) уменьшается; в) остается неизменным.</w:t>
      </w:r>
    </w:p>
    <w:p w:rsidR="00106A7F" w:rsidRDefault="00106A7F" w:rsidP="00106A7F">
      <w:r>
        <w:t xml:space="preserve">В плоской </w:t>
      </w:r>
      <w:r w:rsidR="00BC4236">
        <w:t xml:space="preserve">расширяющейся </w:t>
      </w:r>
      <w:r>
        <w:t xml:space="preserve">вселенной, заполненной только веществом красное смещение данного объекта со </w:t>
      </w:r>
      <w:proofErr w:type="gramStart"/>
      <w:r>
        <w:t>временем</w:t>
      </w:r>
      <w:proofErr w:type="gramEnd"/>
      <w:r>
        <w:br/>
        <w:t>а) растет; б) уменьшается; в) остается неизменным.</w:t>
      </w:r>
    </w:p>
    <w:p w:rsidR="00BC4236" w:rsidRDefault="00BC4236" w:rsidP="00BC4236">
      <w:r>
        <w:t xml:space="preserve">В плоской расширяющейся вселенной, заполненной только космологической постоянной красное смещение данного объекта со </w:t>
      </w:r>
      <w:proofErr w:type="gramStart"/>
      <w:r>
        <w:t>временем</w:t>
      </w:r>
      <w:proofErr w:type="gramEnd"/>
      <w:r>
        <w:br/>
        <w:t>а) растет; б) уменьшается; в) остается неизменным.</w:t>
      </w:r>
    </w:p>
    <w:p w:rsidR="00BC4236" w:rsidRDefault="00BC4236" w:rsidP="00BC4236">
      <w:r>
        <w:t xml:space="preserve">В расширяющейся вселенной красное смещение реликтового излучения со </w:t>
      </w:r>
      <w:proofErr w:type="gramStart"/>
      <w:r>
        <w:t>временем</w:t>
      </w:r>
      <w:proofErr w:type="gramEnd"/>
      <w:r>
        <w:br/>
        <w:t>а) растет; б) уменьшается; в) остается неизменным; г) зависит от геометрии вселенной.</w:t>
      </w:r>
    </w:p>
    <w:p w:rsidR="00BC4236" w:rsidRDefault="00BC4236" w:rsidP="00BC4236"/>
    <w:p w:rsidR="008E7B9D" w:rsidRPr="00DC4BFD" w:rsidRDefault="008E7B9D"/>
    <w:sectPr w:rsidR="008E7B9D" w:rsidRPr="00DC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B"/>
    <w:rsid w:val="000A2DF1"/>
    <w:rsid w:val="000A7C71"/>
    <w:rsid w:val="000D29FA"/>
    <w:rsid w:val="000F2AB3"/>
    <w:rsid w:val="0010616E"/>
    <w:rsid w:val="00106A7F"/>
    <w:rsid w:val="00137170"/>
    <w:rsid w:val="001C3A46"/>
    <w:rsid w:val="001F1313"/>
    <w:rsid w:val="00247A2C"/>
    <w:rsid w:val="002774A4"/>
    <w:rsid w:val="00281B54"/>
    <w:rsid w:val="002A0256"/>
    <w:rsid w:val="002A79B4"/>
    <w:rsid w:val="003064A8"/>
    <w:rsid w:val="00334A31"/>
    <w:rsid w:val="003722E4"/>
    <w:rsid w:val="003C6281"/>
    <w:rsid w:val="003C6F0F"/>
    <w:rsid w:val="003F2E2C"/>
    <w:rsid w:val="00400A0C"/>
    <w:rsid w:val="00461135"/>
    <w:rsid w:val="0047473F"/>
    <w:rsid w:val="00482699"/>
    <w:rsid w:val="004A3984"/>
    <w:rsid w:val="004C59AE"/>
    <w:rsid w:val="00511865"/>
    <w:rsid w:val="0052556F"/>
    <w:rsid w:val="00591586"/>
    <w:rsid w:val="005A3479"/>
    <w:rsid w:val="005A4247"/>
    <w:rsid w:val="005B7F7A"/>
    <w:rsid w:val="005C614F"/>
    <w:rsid w:val="005E321F"/>
    <w:rsid w:val="005F3919"/>
    <w:rsid w:val="006C25B1"/>
    <w:rsid w:val="006E1A74"/>
    <w:rsid w:val="007039D4"/>
    <w:rsid w:val="007D230E"/>
    <w:rsid w:val="0083620A"/>
    <w:rsid w:val="008574FC"/>
    <w:rsid w:val="0086781F"/>
    <w:rsid w:val="00882498"/>
    <w:rsid w:val="00884D09"/>
    <w:rsid w:val="008A2BDC"/>
    <w:rsid w:val="008E7B9D"/>
    <w:rsid w:val="00906A8C"/>
    <w:rsid w:val="009161D3"/>
    <w:rsid w:val="00961E00"/>
    <w:rsid w:val="009756D8"/>
    <w:rsid w:val="009F45FD"/>
    <w:rsid w:val="00A46844"/>
    <w:rsid w:val="00A5199A"/>
    <w:rsid w:val="00A62CCC"/>
    <w:rsid w:val="00A64CB1"/>
    <w:rsid w:val="00A70FDB"/>
    <w:rsid w:val="00A71695"/>
    <w:rsid w:val="00A87F9A"/>
    <w:rsid w:val="00AB2C5B"/>
    <w:rsid w:val="00AF6FED"/>
    <w:rsid w:val="00B37CEA"/>
    <w:rsid w:val="00B97142"/>
    <w:rsid w:val="00BC4236"/>
    <w:rsid w:val="00BD6EC9"/>
    <w:rsid w:val="00BF5F56"/>
    <w:rsid w:val="00C10B18"/>
    <w:rsid w:val="00C447E6"/>
    <w:rsid w:val="00C6303F"/>
    <w:rsid w:val="00CC4DFB"/>
    <w:rsid w:val="00CE0B00"/>
    <w:rsid w:val="00CF47AB"/>
    <w:rsid w:val="00CF766A"/>
    <w:rsid w:val="00D257B2"/>
    <w:rsid w:val="00DC4BFD"/>
    <w:rsid w:val="00E401AA"/>
    <w:rsid w:val="00E561FB"/>
    <w:rsid w:val="00E56226"/>
    <w:rsid w:val="00EC1D2E"/>
    <w:rsid w:val="00F02AE1"/>
    <w:rsid w:val="00F304C0"/>
    <w:rsid w:val="00F51306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28DB3-804D-4604-B382-D9A34991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10040</TotalTime>
  <Pages>11</Pages>
  <Words>4119</Words>
  <Characters>23483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Popov</dc:creator>
  <cp:keywords/>
  <dc:description/>
  <cp:lastModifiedBy>Sergei Popov</cp:lastModifiedBy>
  <cp:revision>11</cp:revision>
  <dcterms:created xsi:type="dcterms:W3CDTF">2017-05-08T13:57:00Z</dcterms:created>
  <dcterms:modified xsi:type="dcterms:W3CDTF">2017-05-17T19:01:00Z</dcterms:modified>
</cp:coreProperties>
</file>